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C543" w14:textId="77777777" w:rsidR="00DB7A11" w:rsidRPr="00B635BD" w:rsidRDefault="00000000" w:rsidP="00A502B9">
      <w:pPr>
        <w:pBdr>
          <w:bottom w:val="single" w:sz="4" w:space="1" w:color="auto"/>
        </w:pBdr>
        <w:rPr>
          <w:rFonts w:ascii="Brush Script MT" w:hAnsi="Brush Script MT"/>
          <w:b/>
          <w:color w:val="002060"/>
          <w:sz w:val="48"/>
        </w:rPr>
      </w:pPr>
      <w:r>
        <w:rPr>
          <w:rFonts w:ascii="Brush Script MT" w:hAnsi="Brush Script MT"/>
          <w:b/>
          <w:noProof/>
          <w:color w:val="002060"/>
          <w:sz w:val="48"/>
          <w:lang w:eastAsia="fr-FR"/>
        </w:rPr>
        <w:pict w14:anchorId="5D5A35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9.5pt;margin-top:-1.25pt;width:155.05pt;height:52.85pt;z-index:251654656" fillcolor="red" stroked="f">
            <v:fill color2="#df6a09"/>
            <v:shadow on="t" type="perspective" color="#974706" offset="1pt" offset2="-3pt"/>
            <v:textbox>
              <w:txbxContent>
                <w:p w14:paraId="01C5CFF6" w14:textId="77777777" w:rsidR="00CE2579" w:rsidRPr="00936D96" w:rsidRDefault="00000000" w:rsidP="00936D96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A502B9">
                    <w:rPr>
                      <w:color w:val="FFFFFF" w:themeColor="background1"/>
                      <w:sz w:val="20"/>
                    </w:rPr>
                    <w:t xml:space="preserve">Fiche à transmettre </w:t>
                  </w:r>
                  <w:r w:rsidR="00936D96">
                    <w:rPr>
                      <w:color w:val="FFFFFF" w:themeColor="background1"/>
                      <w:sz w:val="20"/>
                    </w:rPr>
                    <w:t xml:space="preserve">        </w:t>
                  </w:r>
                  <w:r w:rsidR="00936D96" w:rsidRPr="00936D96">
                    <w:rPr>
                      <w:b/>
                      <w:color w:val="FFFFFF" w:themeColor="background1"/>
                      <w:sz w:val="28"/>
                    </w:rPr>
                    <w:t>1 mois</w:t>
                  </w:r>
                  <w:r w:rsidR="00544429" w:rsidRPr="00936D96">
                    <w:rPr>
                      <w:color w:val="FFFFFF" w:themeColor="background1"/>
                      <w:sz w:val="28"/>
                    </w:rPr>
                    <w:t xml:space="preserve"> </w:t>
                  </w:r>
                  <w:r w:rsidRPr="00936D96">
                    <w:rPr>
                      <w:color w:val="FFFFFF" w:themeColor="background1"/>
                      <w:sz w:val="28"/>
                    </w:rPr>
                    <w:t xml:space="preserve"> </w:t>
                  </w:r>
                  <w:r w:rsidRPr="00A502B9">
                    <w:rPr>
                      <w:color w:val="FFFFFF" w:themeColor="background1"/>
                      <w:sz w:val="20"/>
                    </w:rPr>
                    <w:t>avant votre arrivée</w:t>
                  </w:r>
                </w:p>
              </w:txbxContent>
            </v:textbox>
          </v:shape>
        </w:pict>
      </w:r>
      <w:r w:rsidR="00A502B9">
        <w:rPr>
          <w:rFonts w:ascii="Brush Script MT" w:hAnsi="Brush Script MT"/>
          <w:b/>
          <w:noProof/>
          <w:color w:val="002060"/>
          <w:sz w:val="48"/>
          <w:lang w:eastAsia="fr-FR"/>
        </w:rPr>
        <w:drawing>
          <wp:anchor distT="0" distB="0" distL="114300" distR="114300" simplePos="0" relativeHeight="251649536" behindDoc="1" locked="0" layoutInCell="1" allowOverlap="1" wp14:anchorId="68C2DB7E">
            <wp:simplePos x="0" y="0"/>
            <wp:positionH relativeFrom="column">
              <wp:posOffset>-227330</wp:posOffset>
            </wp:positionH>
            <wp:positionV relativeFrom="paragraph">
              <wp:posOffset>-374650</wp:posOffset>
            </wp:positionV>
            <wp:extent cx="984250" cy="984250"/>
            <wp:effectExtent l="0" t="0" r="0" b="0"/>
            <wp:wrapTight wrapText="bothSides">
              <wp:wrapPolygon edited="0">
                <wp:start x="8779" y="1254"/>
                <wp:lineTo x="6271" y="2090"/>
                <wp:lineTo x="2090" y="6271"/>
                <wp:lineTo x="2508" y="20903"/>
                <wp:lineTo x="5853" y="20903"/>
                <wp:lineTo x="14632" y="20903"/>
                <wp:lineTo x="18813" y="20903"/>
                <wp:lineTo x="20067" y="18395"/>
                <wp:lineTo x="18395" y="14632"/>
                <wp:lineTo x="19649" y="8779"/>
                <wp:lineTo x="20067" y="6689"/>
                <wp:lineTo x="15886" y="2508"/>
                <wp:lineTo x="12960" y="1254"/>
                <wp:lineTo x="8779" y="1254"/>
              </wp:wrapPolygon>
            </wp:wrapTight>
            <wp:docPr id="1" name="Image 0" descr="LogoV2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2_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2B9">
        <w:rPr>
          <w:rFonts w:ascii="Brush Script MT" w:hAnsi="Brush Script MT"/>
          <w:b/>
          <w:color w:val="002060"/>
          <w:sz w:val="48"/>
        </w:rPr>
        <w:t xml:space="preserve">          </w:t>
      </w:r>
      <w:r w:rsidRPr="00B635BD">
        <w:rPr>
          <w:rFonts w:ascii="Brush Script MT" w:hAnsi="Brush Script MT"/>
          <w:b/>
          <w:color w:val="002060"/>
          <w:sz w:val="48"/>
        </w:rPr>
        <w:t>Fiche de préparation de séjour</w:t>
      </w:r>
    </w:p>
    <w:p w14:paraId="684553D5" w14:textId="77777777" w:rsidR="00CE2579" w:rsidRDefault="00CE2579"/>
    <w:p w14:paraId="46AE10EF" w14:textId="77777777" w:rsidR="00D16450" w:rsidRDefault="00000000" w:rsidP="00D16450">
      <w:pPr>
        <w:jc w:val="center"/>
        <w:rPr>
          <w:rFonts w:ascii="Bradley Hand ITC" w:hAnsi="Bradley Hand ITC"/>
          <w:sz w:val="24"/>
        </w:rPr>
      </w:pPr>
      <w:r w:rsidRPr="00D16450">
        <w:rPr>
          <w:rFonts w:ascii="Bradley Hand ITC" w:hAnsi="Bradley Hand ITC"/>
          <w:sz w:val="24"/>
        </w:rPr>
        <w:t xml:space="preserve">Vous allez </w:t>
      </w:r>
      <w:r w:rsidR="00B635BD" w:rsidRPr="00D16450">
        <w:rPr>
          <w:rFonts w:ascii="Bradley Hand ITC" w:hAnsi="Bradley Hand ITC"/>
          <w:sz w:val="24"/>
        </w:rPr>
        <w:t xml:space="preserve">bientôt </w:t>
      </w:r>
      <w:r w:rsidRPr="00D16450">
        <w:rPr>
          <w:rFonts w:ascii="Bradley Hand ITC" w:hAnsi="Bradley Hand ITC"/>
          <w:sz w:val="24"/>
        </w:rPr>
        <w:t xml:space="preserve">séjourner sur le centre le Palandrin, </w:t>
      </w:r>
    </w:p>
    <w:p w14:paraId="1ECC89A7" w14:textId="77777777" w:rsidR="00CE2579" w:rsidRPr="00D16450" w:rsidRDefault="00000000" w:rsidP="00D16450">
      <w:pPr>
        <w:jc w:val="center"/>
        <w:rPr>
          <w:rFonts w:ascii="Bradley Hand ITC" w:hAnsi="Bradley Hand ITC"/>
          <w:sz w:val="24"/>
        </w:rPr>
      </w:pPr>
      <w:r w:rsidRPr="00D16450">
        <w:rPr>
          <w:rFonts w:ascii="Bradley Hand ITC" w:hAnsi="Bradley Hand ITC"/>
          <w:sz w:val="24"/>
        </w:rPr>
        <w:t>nous aurons besoin de vos informations pour préparer votre arrivée.</w:t>
      </w:r>
    </w:p>
    <w:p w14:paraId="27C98391" w14:textId="77777777" w:rsidR="00CE2579" w:rsidRDefault="00CE2579"/>
    <w:p w14:paraId="78C9187B" w14:textId="77777777" w:rsidR="00CE2579" w:rsidRPr="00B635BD" w:rsidRDefault="00000000" w:rsidP="00B635BD">
      <w:pPr>
        <w:jc w:val="both"/>
        <w:rPr>
          <w:sz w:val="20"/>
          <w:szCs w:val="20"/>
        </w:rPr>
      </w:pPr>
      <w:r>
        <w:rPr>
          <w:b/>
          <w:noProof/>
          <w:szCs w:val="20"/>
          <w:lang w:eastAsia="fr-FR"/>
        </w:rPr>
        <w:drawing>
          <wp:anchor distT="0" distB="0" distL="114300" distR="114300" simplePos="0" relativeHeight="251650560" behindDoc="1" locked="0" layoutInCell="1" allowOverlap="1" wp14:anchorId="166B5DDF">
            <wp:simplePos x="0" y="0"/>
            <wp:positionH relativeFrom="column">
              <wp:posOffset>4859655</wp:posOffset>
            </wp:positionH>
            <wp:positionV relativeFrom="paragraph">
              <wp:posOffset>6985</wp:posOffset>
            </wp:positionV>
            <wp:extent cx="1715135" cy="1285875"/>
            <wp:effectExtent l="57150" t="38100" r="37465" b="771525"/>
            <wp:wrapTight wrapText="bothSides">
              <wp:wrapPolygon edited="0">
                <wp:start x="6959" y="-127"/>
                <wp:lineTo x="4841" y="519"/>
                <wp:lineTo x="-102" y="4818"/>
                <wp:lineTo x="7" y="6089"/>
                <wp:lineTo x="-646" y="9732"/>
                <wp:lineTo x="-775" y="11040"/>
                <wp:lineTo x="643" y="16299"/>
                <wp:lineTo x="5371" y="20730"/>
                <wp:lineTo x="1518" y="26472"/>
                <wp:lineTo x="838" y="29797"/>
                <wp:lineTo x="1139" y="33295"/>
                <wp:lineTo x="5675" y="35500"/>
                <wp:lineTo x="7820" y="35171"/>
                <wp:lineTo x="18307" y="33567"/>
                <wp:lineTo x="19976" y="33312"/>
                <wp:lineTo x="23754" y="29513"/>
                <wp:lineTo x="23407" y="28278"/>
                <wp:lineTo x="23590" y="27606"/>
                <wp:lineTo x="22868" y="24818"/>
                <wp:lineTo x="22016" y="23337"/>
                <wp:lineTo x="18269" y="19079"/>
                <wp:lineTo x="18004" y="18797"/>
                <wp:lineTo x="18480" y="18725"/>
                <wp:lineTo x="21673" y="13727"/>
                <wp:lineTo x="21618" y="13091"/>
                <wp:lineTo x="21685" y="8249"/>
                <wp:lineTo x="21658" y="7931"/>
                <wp:lineTo x="21896" y="7895"/>
                <wp:lineTo x="20165" y="4617"/>
                <wp:lineTo x="19314" y="3136"/>
                <wp:lineTo x="19232" y="2183"/>
                <wp:lineTo x="12945" y="-721"/>
                <wp:lineTo x="11011" y="-747"/>
                <wp:lineTo x="6959" y="-127"/>
              </wp:wrapPolygon>
            </wp:wrapTight>
            <wp:docPr id="2" name="Image 1" descr="242017752_4486434711376769_18761740052801840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2017752_4486434711376769_1876174005280184069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392487">
                      <a:off x="0" y="0"/>
                      <a:ext cx="1715135" cy="128587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A502B9">
        <w:rPr>
          <w:b/>
          <w:szCs w:val="20"/>
        </w:rPr>
        <w:t xml:space="preserve">Nom </w:t>
      </w:r>
      <w:r w:rsidR="0004103C">
        <w:rPr>
          <w:b/>
          <w:szCs w:val="20"/>
        </w:rPr>
        <w:t>du skol</w:t>
      </w:r>
      <w:r w:rsidRPr="00A502B9">
        <w:rPr>
          <w:b/>
          <w:szCs w:val="20"/>
        </w:rPr>
        <w:t> :</w:t>
      </w:r>
      <w:r w:rsidR="00B635BD" w:rsidRPr="00A502B9">
        <w:rPr>
          <w:szCs w:val="20"/>
        </w:rPr>
        <w:t xml:space="preserve"> </w:t>
      </w:r>
      <w:r w:rsidR="00B635BD" w:rsidRPr="00B635BD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…………………………..</w:t>
      </w:r>
    </w:p>
    <w:p w14:paraId="55BD1979" w14:textId="77777777" w:rsidR="00CE2579" w:rsidRPr="00A502B9" w:rsidRDefault="00000000" w:rsidP="00B635BD">
      <w:pPr>
        <w:jc w:val="both"/>
        <w:rPr>
          <w:b/>
          <w:szCs w:val="20"/>
        </w:rPr>
      </w:pPr>
      <w:r w:rsidRPr="00A502B9">
        <w:rPr>
          <w:b/>
          <w:szCs w:val="20"/>
        </w:rPr>
        <w:t>R</w:t>
      </w:r>
      <w:r w:rsidR="00B635BD" w:rsidRPr="00A502B9">
        <w:rPr>
          <w:b/>
          <w:szCs w:val="20"/>
        </w:rPr>
        <w:t>ap</w:t>
      </w:r>
      <w:r w:rsidRPr="00A502B9">
        <w:rPr>
          <w:b/>
          <w:szCs w:val="20"/>
        </w:rPr>
        <w:t>pel du séjour :</w:t>
      </w:r>
    </w:p>
    <w:p w14:paraId="52871B49" w14:textId="77777777" w:rsidR="00CE2579" w:rsidRPr="0004103C" w:rsidRDefault="00000000" w:rsidP="0004103C">
      <w:pPr>
        <w:pStyle w:val="Paragraphedeliste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04103C">
        <w:rPr>
          <w:sz w:val="20"/>
          <w:szCs w:val="20"/>
        </w:rPr>
        <w:t>Date :</w:t>
      </w:r>
      <w:r w:rsidR="00B635BD" w:rsidRPr="0004103C">
        <w:rPr>
          <w:sz w:val="20"/>
          <w:szCs w:val="20"/>
        </w:rPr>
        <w:tab/>
      </w:r>
      <w:r w:rsidR="00B635BD" w:rsidRPr="0004103C">
        <w:rPr>
          <w:sz w:val="20"/>
          <w:szCs w:val="20"/>
        </w:rPr>
        <w:tab/>
      </w:r>
      <w:r w:rsidR="00B635BD" w:rsidRPr="0004103C">
        <w:rPr>
          <w:sz w:val="20"/>
          <w:szCs w:val="20"/>
        </w:rPr>
        <w:tab/>
      </w:r>
      <w:r w:rsidR="00B635BD" w:rsidRPr="0004103C">
        <w:rPr>
          <w:sz w:val="20"/>
          <w:szCs w:val="20"/>
        </w:rPr>
        <w:tab/>
        <w:t>……………………………………………………………………………</w:t>
      </w:r>
      <w:r w:rsidR="00B635BD" w:rsidRPr="0004103C">
        <w:rPr>
          <w:sz w:val="20"/>
          <w:szCs w:val="20"/>
        </w:rPr>
        <w:tab/>
      </w:r>
    </w:p>
    <w:p w14:paraId="242EA1AD" w14:textId="08F5CD9F" w:rsidR="00BB1E24" w:rsidRDefault="00000000" w:rsidP="00BB1E24">
      <w:pPr>
        <w:pStyle w:val="Paragraphedeliste"/>
        <w:numPr>
          <w:ilvl w:val="0"/>
          <w:numId w:val="8"/>
        </w:numPr>
        <w:jc w:val="both"/>
        <w:rPr>
          <w:b/>
          <w:color w:val="FF0000"/>
          <w:sz w:val="20"/>
          <w:szCs w:val="20"/>
        </w:rPr>
      </w:pPr>
      <w:r w:rsidRPr="00BB1E24">
        <w:rPr>
          <w:b/>
          <w:color w:val="FF0000"/>
          <w:sz w:val="20"/>
          <w:szCs w:val="20"/>
        </w:rPr>
        <w:t>L’effectif annoncé sur cette fiche de préparation fera office de facturation. En cas</w:t>
      </w:r>
      <w:r w:rsidR="00385406">
        <w:rPr>
          <w:b/>
          <w:color w:val="FF0000"/>
          <w:sz w:val="20"/>
          <w:szCs w:val="20"/>
        </w:rPr>
        <w:t xml:space="preserve"> d’absence</w:t>
      </w:r>
      <w:r w:rsidRPr="00BB1E24">
        <w:rPr>
          <w:b/>
          <w:color w:val="FF0000"/>
          <w:sz w:val="20"/>
          <w:szCs w:val="20"/>
        </w:rPr>
        <w:t xml:space="preserve"> </w:t>
      </w:r>
      <w:r w:rsidR="0004103C">
        <w:rPr>
          <w:b/>
          <w:color w:val="FF0000"/>
          <w:sz w:val="20"/>
          <w:szCs w:val="20"/>
        </w:rPr>
        <w:t>du jeune</w:t>
      </w:r>
      <w:r w:rsidRPr="00BB1E24">
        <w:rPr>
          <w:b/>
          <w:color w:val="FF0000"/>
          <w:sz w:val="20"/>
          <w:szCs w:val="20"/>
        </w:rPr>
        <w:t xml:space="preserve">, pour être remboursé il </w:t>
      </w:r>
      <w:r w:rsidR="00BE2CCE">
        <w:rPr>
          <w:b/>
          <w:color w:val="FF0000"/>
          <w:sz w:val="20"/>
          <w:szCs w:val="20"/>
        </w:rPr>
        <w:t>faudra fournir un justificatif médical.</w:t>
      </w:r>
    </w:p>
    <w:p w14:paraId="2BFD41BD" w14:textId="77777777" w:rsidR="00BB1E24" w:rsidRPr="00BB1E24" w:rsidRDefault="00BB1E24" w:rsidP="00BB1E24">
      <w:pPr>
        <w:pStyle w:val="Paragraphedeliste"/>
        <w:jc w:val="both"/>
        <w:rPr>
          <w:b/>
          <w:color w:val="FF0000"/>
          <w:sz w:val="20"/>
          <w:szCs w:val="20"/>
        </w:rPr>
      </w:pPr>
    </w:p>
    <w:p w14:paraId="2DCFCBF9" w14:textId="77777777" w:rsidR="00A502B9" w:rsidRDefault="00000000" w:rsidP="00B635BD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Jour + </w:t>
      </w:r>
      <w:r w:rsidR="00CE2579" w:rsidRPr="00B635BD">
        <w:rPr>
          <w:sz w:val="20"/>
          <w:szCs w:val="20"/>
        </w:rPr>
        <w:t>Heure d’arrivée le 1</w:t>
      </w:r>
      <w:r w:rsidR="00CE2579" w:rsidRPr="00B635BD">
        <w:rPr>
          <w:sz w:val="20"/>
          <w:szCs w:val="20"/>
          <w:vertAlign w:val="superscript"/>
        </w:rPr>
        <w:t>er</w:t>
      </w:r>
      <w:r w:rsidR="00CE2579" w:rsidRPr="00B635BD">
        <w:rPr>
          <w:sz w:val="20"/>
          <w:szCs w:val="20"/>
        </w:rPr>
        <w:t xml:space="preserve"> jour :</w:t>
      </w:r>
      <w:r w:rsidR="00CE2579" w:rsidRPr="00B635BD"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>…………………………………….</w:t>
      </w:r>
    </w:p>
    <w:p w14:paraId="17D0E0E8" w14:textId="77777777" w:rsidR="00CE2579" w:rsidRPr="00B635BD" w:rsidRDefault="00000000" w:rsidP="00A502B9">
      <w:pPr>
        <w:pStyle w:val="Paragraphedeliste"/>
        <w:jc w:val="both"/>
        <w:rPr>
          <w:sz w:val="20"/>
          <w:szCs w:val="20"/>
        </w:rPr>
      </w:pPr>
      <w:r w:rsidRPr="00B635BD">
        <w:rPr>
          <w:sz w:val="20"/>
          <w:szCs w:val="20"/>
        </w:rPr>
        <w:tab/>
      </w:r>
      <w:r w:rsidRPr="00B635BD">
        <w:rPr>
          <w:sz w:val="20"/>
          <w:szCs w:val="20"/>
        </w:rPr>
        <w:tab/>
      </w:r>
      <w:r w:rsidRPr="00B635BD">
        <w:rPr>
          <w:sz w:val="20"/>
          <w:szCs w:val="20"/>
        </w:rPr>
        <w:tab/>
      </w:r>
      <w:r w:rsidRPr="00B635BD">
        <w:rPr>
          <w:sz w:val="20"/>
          <w:szCs w:val="20"/>
        </w:rPr>
        <w:tab/>
      </w:r>
    </w:p>
    <w:p w14:paraId="4350E8C4" w14:textId="77777777" w:rsidR="00CE2579" w:rsidRDefault="00000000" w:rsidP="00B635BD">
      <w:pPr>
        <w:pStyle w:val="Paragraphedeliste"/>
        <w:ind w:left="141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 w14:anchorId="2FFCF979">
          <v:shape id="_x0000_s1028" type="#_x0000_t202" style="position:absolute;left:0;text-align:left;margin-left:437.8pt;margin-top:1.8pt;width:15.1pt;height:9.55pt;z-index:251658752">
            <v:textbox>
              <w:txbxContent>
                <w:p w14:paraId="37B97B3F" w14:textId="77777777" w:rsidR="00A502B9" w:rsidRDefault="00A502B9" w:rsidP="00A502B9"/>
              </w:txbxContent>
            </v:textbox>
          </v:shape>
        </w:pict>
      </w:r>
      <w:r>
        <w:rPr>
          <w:noProof/>
          <w:sz w:val="20"/>
          <w:szCs w:val="20"/>
          <w:lang w:eastAsia="fr-FR"/>
        </w:rPr>
        <w:pict w14:anchorId="16FB590C">
          <v:shape id="_x0000_s1029" type="#_x0000_t202" style="position:absolute;left:0;text-align:left;margin-left:332.95pt;margin-top:1.8pt;width:15.1pt;height:9.55pt;z-index:251657728">
            <v:textbox>
              <w:txbxContent>
                <w:p w14:paraId="34FC19C5" w14:textId="77777777" w:rsidR="00A502B9" w:rsidRDefault="00A502B9" w:rsidP="00A502B9"/>
              </w:txbxContent>
            </v:textbox>
          </v:shape>
        </w:pict>
      </w:r>
      <w:r>
        <w:rPr>
          <w:noProof/>
          <w:sz w:val="20"/>
          <w:szCs w:val="20"/>
          <w:lang w:eastAsia="fr-FR"/>
        </w:rPr>
        <w:pict w14:anchorId="4393DCC7">
          <v:shape id="_x0000_s1030" type="#_x0000_t202" style="position:absolute;left:0;text-align:left;margin-left:188.05pt;margin-top:1.8pt;width:15.1pt;height:9.55pt;z-index:251656704">
            <v:textbox>
              <w:txbxContent>
                <w:p w14:paraId="24331D9E" w14:textId="77777777" w:rsidR="00A502B9" w:rsidRDefault="00A502B9"/>
              </w:txbxContent>
            </v:textbox>
          </v:shape>
        </w:pict>
      </w:r>
      <w:r w:rsidR="00CE2579" w:rsidRPr="00B635BD">
        <w:rPr>
          <w:sz w:val="20"/>
          <w:szCs w:val="20"/>
        </w:rPr>
        <w:t>Votre premier repas :</w:t>
      </w:r>
      <w:r w:rsidR="00CE2579" w:rsidRPr="00B635B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  <w:t>petit déjeuner</w:t>
      </w:r>
      <w:r w:rsidR="00CE2579" w:rsidRPr="00B635B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  <w:t xml:space="preserve">déjeuner </w:t>
      </w:r>
      <w:r w:rsidR="00CE2579" w:rsidRPr="00B635B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  <w:t xml:space="preserve">diner </w:t>
      </w:r>
    </w:p>
    <w:p w14:paraId="11FE81CB" w14:textId="77777777" w:rsidR="00A502B9" w:rsidRDefault="00A502B9" w:rsidP="00B635BD">
      <w:pPr>
        <w:pStyle w:val="Paragraphedeliste"/>
        <w:ind w:left="1416"/>
        <w:jc w:val="both"/>
        <w:rPr>
          <w:sz w:val="20"/>
          <w:szCs w:val="20"/>
        </w:rPr>
      </w:pPr>
    </w:p>
    <w:p w14:paraId="6BC6135F" w14:textId="77777777" w:rsidR="00CE2579" w:rsidRDefault="00000000" w:rsidP="00B635BD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Jour + </w:t>
      </w:r>
      <w:r w:rsidRPr="00B635BD">
        <w:rPr>
          <w:sz w:val="20"/>
          <w:szCs w:val="20"/>
        </w:rPr>
        <w:t>Heure de départ du dernier jour :</w:t>
      </w:r>
      <w:r w:rsidRPr="00B635BD">
        <w:rPr>
          <w:sz w:val="20"/>
          <w:szCs w:val="20"/>
        </w:rPr>
        <w:tab/>
        <w:t>……………………………</w:t>
      </w:r>
    </w:p>
    <w:p w14:paraId="28E2206B" w14:textId="77777777" w:rsidR="00A502B9" w:rsidRPr="00B635BD" w:rsidRDefault="00A502B9" w:rsidP="00A502B9">
      <w:pPr>
        <w:pStyle w:val="Paragraphedeliste"/>
        <w:jc w:val="both"/>
        <w:rPr>
          <w:sz w:val="20"/>
          <w:szCs w:val="20"/>
        </w:rPr>
      </w:pPr>
    </w:p>
    <w:p w14:paraId="06027AEC" w14:textId="77777777" w:rsidR="00CE2579" w:rsidRDefault="00000000" w:rsidP="00B635BD">
      <w:pPr>
        <w:pStyle w:val="Paragraphedeliste"/>
        <w:ind w:firstLine="69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 w14:anchorId="1A8999B5">
          <v:shape id="_x0000_s1031" type="#_x0000_t202" style="position:absolute;left:0;text-align:left;margin-left:437.8pt;margin-top:1.9pt;width:15.1pt;height:9.55pt;z-index:251661824">
            <v:textbox>
              <w:txbxContent>
                <w:p w14:paraId="2C074754" w14:textId="77777777" w:rsidR="00A502B9" w:rsidRDefault="00A502B9" w:rsidP="00A502B9"/>
              </w:txbxContent>
            </v:textbox>
          </v:shape>
        </w:pict>
      </w:r>
      <w:r>
        <w:rPr>
          <w:noProof/>
          <w:sz w:val="20"/>
          <w:szCs w:val="20"/>
          <w:lang w:eastAsia="fr-FR"/>
        </w:rPr>
        <w:pict w14:anchorId="2BDA7F4F">
          <v:shape id="_x0000_s1032" type="#_x0000_t202" style="position:absolute;left:0;text-align:left;margin-left:332.95pt;margin-top:1.9pt;width:15.1pt;height:9.55pt;z-index:251660800">
            <v:textbox>
              <w:txbxContent>
                <w:p w14:paraId="23031047" w14:textId="77777777" w:rsidR="00A502B9" w:rsidRDefault="00A502B9" w:rsidP="00A502B9"/>
              </w:txbxContent>
            </v:textbox>
          </v:shape>
        </w:pict>
      </w:r>
      <w:r>
        <w:rPr>
          <w:noProof/>
          <w:sz w:val="20"/>
          <w:szCs w:val="20"/>
          <w:lang w:eastAsia="fr-FR"/>
        </w:rPr>
        <w:pict w14:anchorId="7852C945">
          <v:shape id="_x0000_s1033" type="#_x0000_t202" style="position:absolute;left:0;text-align:left;margin-left:188.05pt;margin-top:1.9pt;width:15.1pt;height:9.55pt;z-index:251659776">
            <v:textbox>
              <w:txbxContent>
                <w:p w14:paraId="1C0C18B6" w14:textId="77777777" w:rsidR="00A502B9" w:rsidRDefault="00A502B9" w:rsidP="00A502B9"/>
              </w:txbxContent>
            </v:textbox>
          </v:shape>
        </w:pict>
      </w:r>
      <w:r w:rsidR="00CE2579" w:rsidRPr="00B635BD">
        <w:rPr>
          <w:sz w:val="20"/>
          <w:szCs w:val="20"/>
        </w:rPr>
        <w:t>Votre dernier repas :</w:t>
      </w:r>
      <w:r w:rsidR="00CE2579" w:rsidRPr="00B635B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  <w:t>petit déjeuner</w:t>
      </w:r>
      <w:r w:rsidR="00CE2579" w:rsidRPr="00B635B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</w:r>
      <w:r w:rsidR="00A36B9D">
        <w:rPr>
          <w:sz w:val="20"/>
          <w:szCs w:val="20"/>
        </w:rPr>
        <w:t>déjeuner</w:t>
      </w:r>
      <w:r w:rsidR="00A36B9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  <w:t xml:space="preserve">diner </w:t>
      </w:r>
    </w:p>
    <w:p w14:paraId="28325F3E" w14:textId="77777777" w:rsidR="00A36B9D" w:rsidRDefault="00000000" w:rsidP="00F04241">
      <w:pPr>
        <w:jc w:val="both"/>
        <w:rPr>
          <w:sz w:val="18"/>
          <w:szCs w:val="20"/>
        </w:rPr>
      </w:pPr>
      <w:r w:rsidRPr="00F04241">
        <w:rPr>
          <w:sz w:val="18"/>
          <w:szCs w:val="20"/>
          <w:highlight w:val="yellow"/>
        </w:rPr>
        <w:t>Votre gouter est pris en compte dès lors que la pension complète commence. Ainsi, si le premier repas est le diner il faudra prévoir votre gouter pour le 1</w:t>
      </w:r>
      <w:r w:rsidRPr="00F04241">
        <w:rPr>
          <w:sz w:val="18"/>
          <w:szCs w:val="20"/>
          <w:highlight w:val="yellow"/>
          <w:vertAlign w:val="superscript"/>
        </w:rPr>
        <w:t>er</w:t>
      </w:r>
      <w:r w:rsidRPr="00F04241">
        <w:rPr>
          <w:sz w:val="18"/>
          <w:szCs w:val="20"/>
          <w:highlight w:val="yellow"/>
        </w:rPr>
        <w:t xml:space="preserve"> jour.</w:t>
      </w:r>
    </w:p>
    <w:p w14:paraId="2F7C8725" w14:textId="77777777" w:rsidR="00F04241" w:rsidRPr="00CB1E1D" w:rsidRDefault="00000000" w:rsidP="00CB1E1D">
      <w:pPr>
        <w:jc w:val="center"/>
        <w:rPr>
          <w:b/>
          <w:color w:val="FF0000"/>
          <w:sz w:val="20"/>
          <w:szCs w:val="20"/>
        </w:rPr>
      </w:pPr>
      <w:r w:rsidRPr="00CB1E1D">
        <w:rPr>
          <w:b/>
          <w:color w:val="FF0000"/>
          <w:sz w:val="20"/>
          <w:szCs w:val="20"/>
        </w:rPr>
        <w:t>A NOTER : le vendredi midi, le repas sera un pique-nique à emporter ou à manger sur place</w:t>
      </w:r>
      <w:r w:rsidR="00DE3E68">
        <w:rPr>
          <w:b/>
          <w:color w:val="FF0000"/>
          <w:sz w:val="20"/>
          <w:szCs w:val="20"/>
        </w:rPr>
        <w:t xml:space="preserve"> ( à partir du mois d’avril ou mai selon la météo)</w:t>
      </w:r>
    </w:p>
    <w:p w14:paraId="57596411" w14:textId="77777777" w:rsidR="00A36B9D" w:rsidRPr="00B635BD" w:rsidRDefault="00000000" w:rsidP="00A36B9D">
      <w:pPr>
        <w:shd w:val="clear" w:color="auto" w:fill="0020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Transport </w:t>
      </w:r>
    </w:p>
    <w:p w14:paraId="1B60C0E9" w14:textId="77777777" w:rsidR="00CE2579" w:rsidRDefault="00000000" w:rsidP="00B635BD">
      <w:pPr>
        <w:jc w:val="both"/>
        <w:rPr>
          <w:sz w:val="20"/>
          <w:szCs w:val="20"/>
        </w:rPr>
      </w:pPr>
      <w:r>
        <w:rPr>
          <w:sz w:val="20"/>
          <w:szCs w:val="20"/>
        </w:rPr>
        <w:t>Quel est votre moyen de transport pour arriver sur le centre ?</w:t>
      </w:r>
    </w:p>
    <w:p w14:paraId="69D5713A" w14:textId="77777777" w:rsidR="00A36B9D" w:rsidRPr="00B635BD" w:rsidRDefault="00000000" w:rsidP="00B635BD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 w14:anchorId="1B005886">
          <v:shape id="_x0000_s1034" type="#_x0000_t202" style="position:absolute;left:0;text-align:left;margin-left:176.4pt;margin-top:.85pt;width:15.1pt;height:9.55pt;z-index:251664896">
            <v:textbox>
              <w:txbxContent>
                <w:p w14:paraId="45EC6253" w14:textId="77777777" w:rsidR="00A36B9D" w:rsidRDefault="00A36B9D" w:rsidP="00A36B9D"/>
              </w:txbxContent>
            </v:textbox>
          </v:shape>
        </w:pict>
      </w:r>
      <w:r>
        <w:rPr>
          <w:noProof/>
          <w:sz w:val="20"/>
          <w:szCs w:val="20"/>
          <w:lang w:eastAsia="fr-FR"/>
        </w:rPr>
        <w:pict w14:anchorId="7750DB47">
          <v:shape id="_x0000_s1035" type="#_x0000_t202" style="position:absolute;left:0;text-align:left;margin-left:426.15pt;margin-top:.85pt;width:15.1pt;height:9.55pt;z-index:251666944">
            <v:textbox>
              <w:txbxContent>
                <w:p w14:paraId="3FBD9B54" w14:textId="77777777" w:rsidR="00A36B9D" w:rsidRDefault="00A36B9D" w:rsidP="00A36B9D"/>
              </w:txbxContent>
            </v:textbox>
          </v:shape>
        </w:pict>
      </w:r>
      <w:r>
        <w:rPr>
          <w:noProof/>
          <w:sz w:val="20"/>
          <w:szCs w:val="20"/>
          <w:lang w:eastAsia="fr-FR"/>
        </w:rPr>
        <w:pict w14:anchorId="73F92162">
          <v:shape id="_x0000_s1036" type="#_x0000_t202" style="position:absolute;left:0;text-align:left;margin-left:321.3pt;margin-top:.85pt;width:15.1pt;height:9.55pt;z-index:251665920">
            <v:textbox>
              <w:txbxContent>
                <w:p w14:paraId="6881DDFE" w14:textId="77777777" w:rsidR="00A36B9D" w:rsidRDefault="00A36B9D" w:rsidP="00A36B9D"/>
              </w:txbxContent>
            </v:textbox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vélo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train+bus</w:t>
      </w:r>
    </w:p>
    <w:p w14:paraId="3C659BF5" w14:textId="77777777" w:rsidR="00CE2579" w:rsidRPr="00B635BD" w:rsidRDefault="00000000" w:rsidP="00B635BD">
      <w:pPr>
        <w:shd w:val="clear" w:color="auto" w:fill="002060"/>
        <w:jc w:val="both"/>
        <w:rPr>
          <w:sz w:val="20"/>
          <w:szCs w:val="20"/>
        </w:rPr>
      </w:pPr>
      <w:r>
        <w:rPr>
          <w:noProof/>
          <w:lang w:eastAsia="fr-FR"/>
        </w:rPr>
        <w:pict w14:anchorId="3782B0B3">
          <v:shape id="_x0000_s1041" type="#_x0000_t202" style="position:absolute;left:0;text-align:left;margin-left:408.8pt;margin-top:22.35pt;width:137.8pt;height:121.25pt;z-index:25165568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14:paraId="5FEF68BA" w14:textId="77777777" w:rsidR="00CE2579" w:rsidRPr="00A502B9" w:rsidRDefault="00000000">
                  <w:pPr>
                    <w:rPr>
                      <w:b/>
                      <w:sz w:val="20"/>
                    </w:rPr>
                  </w:pPr>
                  <w:r w:rsidRPr="00A502B9">
                    <w:rPr>
                      <w:b/>
                      <w:sz w:val="20"/>
                    </w:rPr>
                    <w:t>Horaires des repas</w:t>
                  </w:r>
                  <w:r w:rsidR="00823D6F">
                    <w:rPr>
                      <w:b/>
                      <w:sz w:val="20"/>
                    </w:rPr>
                    <w:t xml:space="preserve"> </w:t>
                  </w:r>
                  <w:r w:rsidR="00823D6F" w:rsidRPr="00823D6F">
                    <w:rPr>
                      <w:b/>
                      <w:sz w:val="16"/>
                    </w:rPr>
                    <w:t>(variable</w:t>
                  </w:r>
                  <w:r w:rsidR="00BE2CCE">
                    <w:rPr>
                      <w:b/>
                      <w:sz w:val="16"/>
                    </w:rPr>
                    <w:t>s</w:t>
                  </w:r>
                  <w:r w:rsidR="00823D6F" w:rsidRPr="00823D6F">
                    <w:rPr>
                      <w:b/>
                      <w:sz w:val="16"/>
                    </w:rPr>
                    <w:t xml:space="preserve"> selon les groupes et demandes)</w:t>
                  </w:r>
                  <w:r w:rsidRPr="00823D6F">
                    <w:rPr>
                      <w:b/>
                      <w:sz w:val="16"/>
                    </w:rPr>
                    <w:t> </w:t>
                  </w:r>
                  <w:r w:rsidRPr="00A502B9">
                    <w:rPr>
                      <w:b/>
                      <w:sz w:val="20"/>
                    </w:rPr>
                    <w:t>:</w:t>
                  </w:r>
                </w:p>
                <w:p w14:paraId="7E918F6B" w14:textId="77777777" w:rsidR="00CE2579" w:rsidRPr="00CE2579" w:rsidRDefault="00000000">
                  <w:pPr>
                    <w:rPr>
                      <w:sz w:val="20"/>
                    </w:rPr>
                  </w:pPr>
                  <w:r w:rsidRPr="00CE2579">
                    <w:rPr>
                      <w:sz w:val="20"/>
                    </w:rPr>
                    <w:t>8h00 : petit déjeuner</w:t>
                  </w:r>
                </w:p>
                <w:p w14:paraId="3137F2A2" w14:textId="77777777" w:rsidR="00CE2579" w:rsidRPr="00CE2579" w:rsidRDefault="00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12h15</w:t>
                  </w:r>
                  <w:r w:rsidRPr="00CE2579">
                    <w:rPr>
                      <w:sz w:val="20"/>
                    </w:rPr>
                    <w:t> : déjeuner</w:t>
                  </w:r>
                </w:p>
                <w:p w14:paraId="4A6406F2" w14:textId="77777777" w:rsidR="00CE2579" w:rsidRPr="00CE2579" w:rsidRDefault="00000000">
                  <w:pPr>
                    <w:rPr>
                      <w:sz w:val="20"/>
                    </w:rPr>
                  </w:pPr>
                  <w:r w:rsidRPr="00CE2579">
                    <w:rPr>
                      <w:sz w:val="20"/>
                    </w:rPr>
                    <w:t>19h00 : diner</w:t>
                  </w:r>
                </w:p>
              </w:txbxContent>
            </v:textbox>
          </v:shape>
        </w:pict>
      </w:r>
      <w:r w:rsidRPr="00B635BD">
        <w:rPr>
          <w:sz w:val="20"/>
          <w:szCs w:val="20"/>
        </w:rPr>
        <w:t>Alimentation </w:t>
      </w:r>
      <w:r w:rsidR="00B66197">
        <w:rPr>
          <w:sz w:val="20"/>
          <w:szCs w:val="20"/>
        </w:rPr>
        <w:t>– CUISINE FAITES MAISON</w:t>
      </w:r>
    </w:p>
    <w:p w14:paraId="211CD056" w14:textId="77777777" w:rsidR="00F04241" w:rsidRPr="00F04241" w:rsidRDefault="00000000" w:rsidP="00F04241">
      <w:pPr>
        <w:pStyle w:val="Paragraphedeliste"/>
        <w:jc w:val="both"/>
        <w:rPr>
          <w:b/>
          <w:sz w:val="20"/>
          <w:szCs w:val="20"/>
        </w:rPr>
      </w:pPr>
      <w:r w:rsidRPr="00F04241">
        <w:rPr>
          <w:b/>
          <w:sz w:val="20"/>
          <w:szCs w:val="20"/>
        </w:rPr>
        <w:t>Merci de prévoir les serviettes de table</w:t>
      </w:r>
    </w:p>
    <w:p w14:paraId="69712DE9" w14:textId="77777777" w:rsidR="00F04241" w:rsidRPr="00F04241" w:rsidRDefault="00000000" w:rsidP="00F04241">
      <w:pPr>
        <w:pStyle w:val="Paragraphedeliste"/>
        <w:jc w:val="both"/>
        <w:rPr>
          <w:sz w:val="20"/>
          <w:szCs w:val="20"/>
          <w:highlight w:val="yellow"/>
        </w:rPr>
      </w:pPr>
      <w:r w:rsidRPr="00F04241">
        <w:rPr>
          <w:sz w:val="20"/>
          <w:szCs w:val="20"/>
          <w:highlight w:val="yellow"/>
        </w:rPr>
        <w:t>Attention : les P</w:t>
      </w:r>
      <w:r w:rsidR="00BB1E24">
        <w:rPr>
          <w:sz w:val="20"/>
          <w:szCs w:val="20"/>
          <w:highlight w:val="yellow"/>
        </w:rPr>
        <w:t xml:space="preserve">AI doivent nous être renvoyés </w:t>
      </w:r>
      <w:r w:rsidR="00936D96">
        <w:rPr>
          <w:sz w:val="20"/>
          <w:szCs w:val="20"/>
          <w:highlight w:val="yellow"/>
        </w:rPr>
        <w:t>1 mois</w:t>
      </w:r>
      <w:r w:rsidRPr="00F04241">
        <w:rPr>
          <w:sz w:val="20"/>
          <w:szCs w:val="20"/>
          <w:highlight w:val="yellow"/>
        </w:rPr>
        <w:t xml:space="preserve"> avant votre arrivée, </w:t>
      </w:r>
    </w:p>
    <w:p w14:paraId="35FB261A" w14:textId="77777777" w:rsidR="00F04241" w:rsidRDefault="00000000" w:rsidP="00F04241">
      <w:pPr>
        <w:pStyle w:val="Paragraphedeliste"/>
        <w:jc w:val="both"/>
        <w:rPr>
          <w:sz w:val="20"/>
          <w:szCs w:val="20"/>
        </w:rPr>
      </w:pPr>
      <w:r w:rsidRPr="00F04241">
        <w:rPr>
          <w:sz w:val="20"/>
          <w:szCs w:val="20"/>
          <w:highlight w:val="yellow"/>
        </w:rPr>
        <w:t>sans cela ils ne seront pas pris en compte.</w:t>
      </w:r>
      <w:r w:rsidR="00BB1E24">
        <w:rPr>
          <w:sz w:val="20"/>
          <w:szCs w:val="20"/>
        </w:rPr>
        <w:t xml:space="preserve"> </w:t>
      </w:r>
    </w:p>
    <w:p w14:paraId="7EF180D8" w14:textId="77777777" w:rsidR="00BB1E24" w:rsidRPr="00BB1E24" w:rsidRDefault="00000000" w:rsidP="00F04241">
      <w:pPr>
        <w:pStyle w:val="Paragraphedeliste"/>
        <w:jc w:val="both"/>
        <w:rPr>
          <w:b/>
          <w:sz w:val="20"/>
          <w:szCs w:val="20"/>
          <w:u w:val="single"/>
        </w:rPr>
      </w:pPr>
      <w:r w:rsidRPr="00BB1E24">
        <w:rPr>
          <w:b/>
          <w:sz w:val="20"/>
          <w:szCs w:val="20"/>
          <w:u w:val="single"/>
        </w:rPr>
        <w:t xml:space="preserve">A envoyer par email : </w:t>
      </w:r>
      <w:r w:rsidR="006C0DAF">
        <w:rPr>
          <w:b/>
          <w:sz w:val="20"/>
          <w:szCs w:val="20"/>
          <w:u w:val="single"/>
        </w:rPr>
        <w:t>direction-</w:t>
      </w:r>
      <w:r w:rsidRPr="00BB1E24">
        <w:rPr>
          <w:b/>
          <w:sz w:val="20"/>
          <w:szCs w:val="20"/>
          <w:u w:val="single"/>
        </w:rPr>
        <w:t>palandrin@association-estival.fr</w:t>
      </w:r>
    </w:p>
    <w:p w14:paraId="11E8D0AA" w14:textId="77777777" w:rsidR="00F04241" w:rsidRDefault="00F04241" w:rsidP="00F04241">
      <w:pPr>
        <w:pStyle w:val="Paragraphedeliste"/>
        <w:jc w:val="both"/>
        <w:rPr>
          <w:sz w:val="20"/>
          <w:szCs w:val="20"/>
        </w:rPr>
      </w:pPr>
    </w:p>
    <w:p w14:paraId="2B99B657" w14:textId="77777777" w:rsidR="002E1922" w:rsidRPr="00DE3E68" w:rsidRDefault="00000000" w:rsidP="00DE3E68">
      <w:pPr>
        <w:spacing w:after="0"/>
        <w:rPr>
          <w:b/>
          <w:color w:val="FF0000"/>
          <w:szCs w:val="20"/>
        </w:rPr>
      </w:pPr>
      <w:r w:rsidRPr="00DE3E68">
        <w:rPr>
          <w:b/>
          <w:color w:val="FF0000"/>
          <w:szCs w:val="20"/>
        </w:rPr>
        <w:t>Merci de précisez les allergies ou régimes alimentaires</w:t>
      </w:r>
    </w:p>
    <w:p w14:paraId="42F5045E" w14:textId="77777777" w:rsidR="00CE2579" w:rsidRPr="00DE3E68" w:rsidRDefault="00000000" w:rsidP="00DE3E68">
      <w:pPr>
        <w:spacing w:after="0"/>
        <w:rPr>
          <w:b/>
          <w:color w:val="FF0000"/>
          <w:szCs w:val="20"/>
        </w:rPr>
      </w:pPr>
      <w:r w:rsidRPr="00DE3E68">
        <w:rPr>
          <w:b/>
          <w:color w:val="FF0000"/>
          <w:szCs w:val="20"/>
        </w:rPr>
        <w:t>+ le nom de l’élève et sa classe</w:t>
      </w:r>
      <w:r w:rsidR="00DE3E68" w:rsidRPr="00DE3E68">
        <w:rPr>
          <w:b/>
          <w:color w:val="FF0000"/>
          <w:szCs w:val="20"/>
        </w:rPr>
        <w:t xml:space="preserve"> (n’oubliez pas les adultes)</w:t>
      </w:r>
    </w:p>
    <w:p w14:paraId="4CB55F0B" w14:textId="77777777" w:rsidR="00A502B9" w:rsidRDefault="00A502B9" w:rsidP="00544429">
      <w:pPr>
        <w:pBdr>
          <w:between w:val="single" w:sz="4" w:space="1" w:color="auto"/>
        </w:pBdr>
        <w:jc w:val="both"/>
        <w:rPr>
          <w:sz w:val="20"/>
          <w:szCs w:val="20"/>
        </w:rPr>
      </w:pPr>
    </w:p>
    <w:p w14:paraId="650BFB1E" w14:textId="77777777" w:rsidR="00CE2579" w:rsidRPr="00544429" w:rsidRDefault="00000000" w:rsidP="00A502B9">
      <w:pPr>
        <w:pStyle w:val="Paragraphedeliste"/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 w:rsidRPr="00544429">
        <w:rPr>
          <w:sz w:val="20"/>
          <w:szCs w:val="20"/>
          <w:highlight w:val="yellow"/>
        </w:rPr>
        <w:t>Allergie (il faudra nous transmettre le PAI</w:t>
      </w:r>
      <w:r w:rsidR="009F40FE" w:rsidRPr="00544429">
        <w:rPr>
          <w:sz w:val="20"/>
          <w:szCs w:val="20"/>
          <w:highlight w:val="yellow"/>
        </w:rPr>
        <w:t xml:space="preserve"> + </w:t>
      </w:r>
      <w:r w:rsidR="009A662D">
        <w:rPr>
          <w:sz w:val="20"/>
          <w:szCs w:val="20"/>
          <w:highlight w:val="yellow"/>
        </w:rPr>
        <w:t>la fiche PAI du centre</w:t>
      </w:r>
      <w:r w:rsidRPr="00544429">
        <w:rPr>
          <w:sz w:val="20"/>
          <w:szCs w:val="20"/>
          <w:highlight w:val="yellow"/>
        </w:rPr>
        <w:t>) :</w:t>
      </w:r>
    </w:p>
    <w:p w14:paraId="17AD8ABD" w14:textId="77777777" w:rsidR="00CE2579" w:rsidRDefault="00CE2579" w:rsidP="00B635BD">
      <w:pPr>
        <w:jc w:val="both"/>
        <w:rPr>
          <w:sz w:val="20"/>
          <w:szCs w:val="20"/>
          <w:highlight w:val="yellow"/>
        </w:rPr>
      </w:pPr>
    </w:p>
    <w:p w14:paraId="77B02A28" w14:textId="77777777" w:rsidR="002E1922" w:rsidRDefault="002E1922" w:rsidP="00B635BD">
      <w:pPr>
        <w:jc w:val="both"/>
        <w:rPr>
          <w:sz w:val="20"/>
          <w:szCs w:val="20"/>
          <w:highlight w:val="yellow"/>
        </w:rPr>
      </w:pPr>
    </w:p>
    <w:p w14:paraId="3C4E34E5" w14:textId="77777777" w:rsidR="002E1922" w:rsidRPr="00544429" w:rsidRDefault="002E1922" w:rsidP="00B635BD">
      <w:pPr>
        <w:jc w:val="both"/>
        <w:rPr>
          <w:sz w:val="20"/>
          <w:szCs w:val="20"/>
          <w:highlight w:val="yellow"/>
        </w:rPr>
      </w:pPr>
    </w:p>
    <w:p w14:paraId="1F50127B" w14:textId="77777777" w:rsidR="00A502B9" w:rsidRPr="00544429" w:rsidRDefault="00000000" w:rsidP="00A502B9">
      <w:pPr>
        <w:pStyle w:val="Paragraphedeliste"/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 w:rsidRPr="00544429">
        <w:rPr>
          <w:sz w:val="20"/>
          <w:szCs w:val="20"/>
          <w:highlight w:val="yellow"/>
        </w:rPr>
        <w:t>Sans porc :</w:t>
      </w:r>
    </w:p>
    <w:p w14:paraId="5DE1B1A1" w14:textId="77777777" w:rsidR="00A502B9" w:rsidRDefault="00A502B9" w:rsidP="00A502B9">
      <w:pPr>
        <w:jc w:val="both"/>
        <w:rPr>
          <w:sz w:val="20"/>
          <w:szCs w:val="20"/>
          <w:highlight w:val="yellow"/>
        </w:rPr>
      </w:pPr>
    </w:p>
    <w:p w14:paraId="36684920" w14:textId="77777777" w:rsidR="002E1922" w:rsidRDefault="002E1922" w:rsidP="00A502B9">
      <w:pPr>
        <w:jc w:val="both"/>
        <w:rPr>
          <w:sz w:val="20"/>
          <w:szCs w:val="20"/>
          <w:highlight w:val="yellow"/>
        </w:rPr>
      </w:pPr>
    </w:p>
    <w:p w14:paraId="59CA3015" w14:textId="77777777" w:rsidR="002E1922" w:rsidRPr="00544429" w:rsidRDefault="002E1922" w:rsidP="00A502B9">
      <w:pPr>
        <w:jc w:val="both"/>
        <w:rPr>
          <w:sz w:val="20"/>
          <w:szCs w:val="20"/>
          <w:highlight w:val="yellow"/>
        </w:rPr>
      </w:pPr>
    </w:p>
    <w:p w14:paraId="3CA37F34" w14:textId="77777777" w:rsidR="00CE2579" w:rsidRPr="00544429" w:rsidRDefault="00000000" w:rsidP="00A502B9">
      <w:pPr>
        <w:pStyle w:val="Paragraphedeliste"/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 w:rsidRPr="00544429">
        <w:rPr>
          <w:sz w:val="20"/>
          <w:szCs w:val="20"/>
          <w:highlight w:val="yellow"/>
        </w:rPr>
        <w:t>Sans viande :</w:t>
      </w:r>
    </w:p>
    <w:p w14:paraId="6753C51B" w14:textId="77777777" w:rsidR="00A502B9" w:rsidRPr="00544429" w:rsidRDefault="00A502B9" w:rsidP="00A502B9">
      <w:pPr>
        <w:pStyle w:val="Paragraphedeliste"/>
        <w:rPr>
          <w:sz w:val="20"/>
          <w:szCs w:val="20"/>
          <w:highlight w:val="yellow"/>
        </w:rPr>
      </w:pPr>
    </w:p>
    <w:p w14:paraId="13BD8723" w14:textId="77777777" w:rsidR="00A502B9" w:rsidRDefault="00A502B9" w:rsidP="00A502B9">
      <w:pPr>
        <w:pStyle w:val="Paragraphedeliste"/>
        <w:jc w:val="both"/>
        <w:rPr>
          <w:sz w:val="20"/>
          <w:szCs w:val="20"/>
          <w:highlight w:val="yellow"/>
        </w:rPr>
      </w:pPr>
    </w:p>
    <w:p w14:paraId="68F5F386" w14:textId="77777777" w:rsidR="002E1922" w:rsidRDefault="002E1922" w:rsidP="00A502B9">
      <w:pPr>
        <w:pStyle w:val="Paragraphedeliste"/>
        <w:jc w:val="both"/>
        <w:rPr>
          <w:sz w:val="20"/>
          <w:szCs w:val="20"/>
          <w:highlight w:val="yellow"/>
        </w:rPr>
      </w:pPr>
    </w:p>
    <w:p w14:paraId="3E8C4328" w14:textId="77777777" w:rsidR="002E1922" w:rsidRDefault="002E1922" w:rsidP="00A502B9">
      <w:pPr>
        <w:pStyle w:val="Paragraphedeliste"/>
        <w:jc w:val="both"/>
        <w:rPr>
          <w:sz w:val="20"/>
          <w:szCs w:val="20"/>
          <w:highlight w:val="yellow"/>
        </w:rPr>
      </w:pPr>
    </w:p>
    <w:p w14:paraId="25F92974" w14:textId="77777777" w:rsidR="002E1922" w:rsidRDefault="002E1922" w:rsidP="00A502B9">
      <w:pPr>
        <w:pStyle w:val="Paragraphedeliste"/>
        <w:jc w:val="both"/>
        <w:rPr>
          <w:sz w:val="20"/>
          <w:szCs w:val="20"/>
          <w:highlight w:val="yellow"/>
        </w:rPr>
      </w:pPr>
    </w:p>
    <w:p w14:paraId="62B80B66" w14:textId="77777777" w:rsidR="002E1922" w:rsidRPr="00544429" w:rsidRDefault="002E1922" w:rsidP="00A502B9">
      <w:pPr>
        <w:pStyle w:val="Paragraphedeliste"/>
        <w:jc w:val="both"/>
        <w:rPr>
          <w:sz w:val="20"/>
          <w:szCs w:val="20"/>
          <w:highlight w:val="yellow"/>
        </w:rPr>
      </w:pPr>
    </w:p>
    <w:p w14:paraId="499A341A" w14:textId="77777777" w:rsidR="00CE2579" w:rsidRPr="00544429" w:rsidRDefault="00000000" w:rsidP="00A502B9">
      <w:pPr>
        <w:pStyle w:val="Paragraphedeliste"/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 w:rsidRPr="00544429">
        <w:rPr>
          <w:sz w:val="20"/>
          <w:szCs w:val="20"/>
          <w:highlight w:val="yellow"/>
        </w:rPr>
        <w:t xml:space="preserve">Végétarien : </w:t>
      </w:r>
    </w:p>
    <w:p w14:paraId="3BCDA070" w14:textId="77777777" w:rsidR="00A502B9" w:rsidRDefault="00A502B9" w:rsidP="00B635BD">
      <w:pPr>
        <w:jc w:val="both"/>
        <w:rPr>
          <w:sz w:val="20"/>
          <w:szCs w:val="20"/>
        </w:rPr>
      </w:pPr>
    </w:p>
    <w:p w14:paraId="5A90BE1B" w14:textId="77777777" w:rsidR="002E1922" w:rsidRDefault="002E1922" w:rsidP="00B635BD">
      <w:pPr>
        <w:jc w:val="both"/>
        <w:rPr>
          <w:sz w:val="20"/>
          <w:szCs w:val="20"/>
        </w:rPr>
      </w:pPr>
    </w:p>
    <w:p w14:paraId="7DD9EE57" w14:textId="77777777" w:rsidR="00CE2579" w:rsidRPr="00B635BD" w:rsidRDefault="00000000" w:rsidP="00B635BD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B635BD">
        <w:rPr>
          <w:sz w:val="20"/>
          <w:szCs w:val="20"/>
        </w:rPr>
        <w:t>Souhaitez-vous un gâteau pour fêter un ou des anniversaires ?</w:t>
      </w:r>
    </w:p>
    <w:p w14:paraId="2C998C53" w14:textId="77777777" w:rsidR="00D16450" w:rsidRPr="00D16450" w:rsidRDefault="00000000" w:rsidP="00075F07">
      <w:pPr>
        <w:ind w:left="360" w:firstLine="34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 w14:anchorId="2BC1A5DC">
          <v:shape id="_x0000_s1042" type="#_x0000_t202" style="position:absolute;left:0;text-align:left;margin-left:122.4pt;margin-top:1.25pt;width:15.1pt;height:9.55pt;z-index:251663872">
            <v:textbox>
              <w:txbxContent>
                <w:p w14:paraId="7F93F04F" w14:textId="77777777" w:rsidR="00A502B9" w:rsidRDefault="00A502B9" w:rsidP="00A502B9"/>
              </w:txbxContent>
            </v:textbox>
          </v:shape>
        </w:pict>
      </w:r>
      <w:r>
        <w:rPr>
          <w:noProof/>
          <w:sz w:val="20"/>
          <w:szCs w:val="20"/>
          <w:lang w:eastAsia="fr-FR"/>
        </w:rPr>
        <w:pict w14:anchorId="3F04B2CD">
          <v:shape id="_x0000_s1043" type="#_x0000_t202" style="position:absolute;left:0;text-align:left;margin-left:13.75pt;margin-top:1.25pt;width:15.1pt;height:9.55pt;z-index:251662848">
            <v:textbox>
              <w:txbxContent>
                <w:p w14:paraId="17870FB3" w14:textId="77777777" w:rsidR="00A502B9" w:rsidRDefault="00A502B9" w:rsidP="00A502B9"/>
              </w:txbxContent>
            </v:textbox>
          </v:shape>
        </w:pict>
      </w:r>
      <w:r w:rsidR="00CE2579" w:rsidRPr="00B635BD">
        <w:rPr>
          <w:sz w:val="20"/>
          <w:szCs w:val="20"/>
        </w:rPr>
        <w:t xml:space="preserve">Oui </w:t>
      </w:r>
      <w:r w:rsidR="00CE2579" w:rsidRPr="00B635B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  <w:t>non</w:t>
      </w:r>
      <w:r w:rsidR="00CE2579" w:rsidRPr="00B635B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</w:r>
      <w:r w:rsidR="00CE2579" w:rsidRPr="00B635BD">
        <w:rPr>
          <w:sz w:val="20"/>
          <w:szCs w:val="20"/>
        </w:rPr>
        <w:tab/>
        <w:t>si oui, nom élève + age : …………………………………………………………………</w:t>
      </w:r>
    </w:p>
    <w:p w14:paraId="19A9046D" w14:textId="77777777" w:rsidR="007F63F6" w:rsidRPr="00B635BD" w:rsidRDefault="00000000" w:rsidP="00B635BD">
      <w:pPr>
        <w:shd w:val="clear" w:color="auto" w:fill="002060"/>
        <w:jc w:val="both"/>
        <w:rPr>
          <w:sz w:val="20"/>
          <w:szCs w:val="20"/>
        </w:rPr>
      </w:pPr>
      <w:r w:rsidRPr="00B635BD">
        <w:rPr>
          <w:sz w:val="20"/>
          <w:szCs w:val="20"/>
        </w:rPr>
        <w:t xml:space="preserve">Hébergement </w:t>
      </w:r>
    </w:p>
    <w:p w14:paraId="041B8CE3" w14:textId="77777777" w:rsidR="00CE2579" w:rsidRPr="00B635BD" w:rsidRDefault="00000000" w:rsidP="00B635BD">
      <w:pPr>
        <w:jc w:val="both"/>
        <w:rPr>
          <w:sz w:val="20"/>
          <w:szCs w:val="20"/>
        </w:rPr>
      </w:pPr>
      <w:r w:rsidRPr="00B635BD">
        <w:rPr>
          <w:sz w:val="20"/>
          <w:szCs w:val="20"/>
        </w:rPr>
        <w:t xml:space="preserve">Vous aurez un ou plusieurs logements à disposition : </w:t>
      </w:r>
      <w:r w:rsidRPr="00A36B9D">
        <w:rPr>
          <w:b/>
          <w:sz w:val="20"/>
          <w:szCs w:val="20"/>
        </w:rPr>
        <w:t>plans en pièces jointes.</w:t>
      </w:r>
    </w:p>
    <w:p w14:paraId="2FF8984A" w14:textId="77777777" w:rsidR="007F63F6" w:rsidRPr="00B635BD" w:rsidRDefault="00000000" w:rsidP="00B635BD">
      <w:pPr>
        <w:jc w:val="both"/>
        <w:rPr>
          <w:sz w:val="20"/>
          <w:szCs w:val="20"/>
        </w:rPr>
      </w:pPr>
      <w:r w:rsidRPr="00B635BD">
        <w:rPr>
          <w:sz w:val="20"/>
          <w:szCs w:val="20"/>
        </w:rPr>
        <w:t>Nous vous invitons à compléter le nom des enfants sur les plans (sur place ou en amont).</w:t>
      </w:r>
    </w:p>
    <w:p w14:paraId="6EF70EB8" w14:textId="77777777" w:rsidR="007F63F6" w:rsidRPr="00B635BD" w:rsidRDefault="00000000" w:rsidP="00B635B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A502B9">
        <w:rPr>
          <w:b/>
          <w:i/>
          <w:color w:val="FF0000"/>
          <w:sz w:val="20"/>
          <w:szCs w:val="20"/>
        </w:rPr>
        <w:t>Les draps ne sont pas fournis !</w:t>
      </w:r>
      <w:r w:rsidRPr="00B635BD">
        <w:rPr>
          <w:sz w:val="20"/>
          <w:szCs w:val="20"/>
        </w:rPr>
        <w:t xml:space="preserve"> pensez à prendre un sac de couchage / draps et taie d’oreiller</w:t>
      </w:r>
    </w:p>
    <w:p w14:paraId="16FC9FC2" w14:textId="77777777" w:rsidR="007F63F6" w:rsidRPr="00A36B9D" w:rsidRDefault="007F63F6" w:rsidP="00B635BD">
      <w:pPr>
        <w:jc w:val="both"/>
        <w:rPr>
          <w:rFonts w:ascii="Brush Script MT" w:hAnsi="Brush Script MT"/>
          <w:sz w:val="16"/>
          <w:szCs w:val="16"/>
        </w:rPr>
      </w:pPr>
    </w:p>
    <w:p w14:paraId="74899324" w14:textId="77777777" w:rsidR="007F63F6" w:rsidRPr="00A36B9D" w:rsidRDefault="00000000" w:rsidP="00B635BD">
      <w:pPr>
        <w:pStyle w:val="Paragraphedeliste"/>
        <w:numPr>
          <w:ilvl w:val="0"/>
          <w:numId w:val="4"/>
        </w:numPr>
        <w:jc w:val="both"/>
        <w:rPr>
          <w:rFonts w:ascii="Brush Script MT" w:hAnsi="Brush Script MT"/>
          <w:sz w:val="24"/>
          <w:szCs w:val="20"/>
          <w:highlight w:val="green"/>
        </w:rPr>
      </w:pPr>
      <w:r w:rsidRPr="00A36B9D">
        <w:rPr>
          <w:rFonts w:ascii="Brush Script MT" w:hAnsi="Brush Script MT"/>
          <w:sz w:val="24"/>
          <w:szCs w:val="20"/>
          <w:highlight w:val="green"/>
        </w:rPr>
        <w:t>Si vous souhaitez personnaliser l’arrivée de votre classe, vous pouvez nous envoyer des dessins des chambres que l’on pourra afficher sur les portes des enfants.</w:t>
      </w:r>
    </w:p>
    <w:p w14:paraId="5CDEB8B9" w14:textId="77777777" w:rsidR="007F63F6" w:rsidRDefault="007F63F6" w:rsidP="00B635BD">
      <w:pPr>
        <w:jc w:val="both"/>
        <w:rPr>
          <w:sz w:val="20"/>
          <w:szCs w:val="20"/>
        </w:rPr>
      </w:pPr>
    </w:p>
    <w:p w14:paraId="676179BB" w14:textId="77777777" w:rsidR="007F63F6" w:rsidRPr="00B635BD" w:rsidRDefault="00000000" w:rsidP="00B635BD">
      <w:pPr>
        <w:shd w:val="clear" w:color="auto" w:fill="002060"/>
        <w:jc w:val="both"/>
        <w:rPr>
          <w:sz w:val="20"/>
          <w:szCs w:val="20"/>
        </w:rPr>
      </w:pPr>
      <w:r w:rsidRPr="00B635BD">
        <w:rPr>
          <w:sz w:val="20"/>
          <w:szCs w:val="20"/>
        </w:rPr>
        <w:t>Activités sur le centre</w:t>
      </w:r>
    </w:p>
    <w:p w14:paraId="2187E3AF" w14:textId="77777777" w:rsidR="007F63F6" w:rsidRPr="00B635BD" w:rsidRDefault="007F63F6" w:rsidP="00B635BD">
      <w:pPr>
        <w:jc w:val="both"/>
        <w:rPr>
          <w:sz w:val="20"/>
          <w:szCs w:val="20"/>
        </w:rPr>
      </w:pPr>
    </w:p>
    <w:p w14:paraId="753687DD" w14:textId="77777777" w:rsidR="007F63F6" w:rsidRPr="00D16450" w:rsidRDefault="00000000" w:rsidP="00A502B9">
      <w:pPr>
        <w:pStyle w:val="Paragraphedeliste"/>
        <w:numPr>
          <w:ilvl w:val="0"/>
          <w:numId w:val="4"/>
        </w:numPr>
        <w:jc w:val="both"/>
        <w:rPr>
          <w:b/>
          <w:color w:val="00B050"/>
          <w:sz w:val="20"/>
          <w:szCs w:val="20"/>
        </w:rPr>
      </w:pPr>
      <w:r>
        <w:rPr>
          <w:b/>
          <w:noProof/>
          <w:color w:val="00B050"/>
          <w:sz w:val="20"/>
          <w:szCs w:val="20"/>
          <w:lang w:eastAsia="fr-FR"/>
        </w:rPr>
        <w:drawing>
          <wp:anchor distT="0" distB="0" distL="114300" distR="114300" simplePos="0" relativeHeight="251651584" behindDoc="1" locked="0" layoutInCell="1" allowOverlap="1" wp14:anchorId="324C400F">
            <wp:simplePos x="0" y="0"/>
            <wp:positionH relativeFrom="column">
              <wp:posOffset>4868545</wp:posOffset>
            </wp:positionH>
            <wp:positionV relativeFrom="paragraph">
              <wp:posOffset>5715</wp:posOffset>
            </wp:positionV>
            <wp:extent cx="1813560" cy="1363980"/>
            <wp:effectExtent l="57150" t="38100" r="34290" b="788670"/>
            <wp:wrapTight wrapText="bothSides">
              <wp:wrapPolygon edited="0">
                <wp:start x="5909" y="449"/>
                <wp:lineTo x="3948" y="1264"/>
                <wp:lineTo x="-252" y="5732"/>
                <wp:lineTo x="-78" y="6916"/>
                <wp:lineTo x="-535" y="10108"/>
                <wp:lineTo x="-721" y="12000"/>
                <wp:lineTo x="1087" y="16449"/>
                <wp:lineTo x="4676" y="20438"/>
                <wp:lineTo x="4033" y="25522"/>
                <wp:lineTo x="3186" y="26048"/>
                <wp:lineTo x="2061" y="29413"/>
                <wp:lineTo x="2451" y="32078"/>
                <wp:lineTo x="5198" y="35055"/>
                <wp:lineTo x="8446" y="35136"/>
                <wp:lineTo x="10005" y="34732"/>
                <wp:lineTo x="19136" y="32369"/>
                <wp:lineTo x="20695" y="31965"/>
                <wp:lineTo x="22613" y="30854"/>
                <wp:lineTo x="22347" y="30615"/>
                <wp:lineTo x="23015" y="30443"/>
                <wp:lineTo x="24276" y="26428"/>
                <wp:lineTo x="24103" y="25243"/>
                <wp:lineTo x="24152" y="24001"/>
                <wp:lineTo x="21448" y="21321"/>
                <wp:lineTo x="20068" y="21370"/>
                <wp:lineTo x="20309" y="16698"/>
                <wp:lineTo x="20265" y="16402"/>
                <wp:lineTo x="20488" y="16344"/>
                <wp:lineTo x="21885" y="11680"/>
                <wp:lineTo x="21799" y="11088"/>
                <wp:lineTo x="22021" y="11030"/>
                <wp:lineTo x="21458" y="7180"/>
                <wp:lineTo x="21105" y="6350"/>
                <wp:lineTo x="21328" y="6292"/>
                <wp:lineTo x="19601" y="3973"/>
                <wp:lineTo x="18184" y="2188"/>
                <wp:lineTo x="18054" y="1300"/>
                <wp:lineTo x="11966" y="-812"/>
                <wp:lineTo x="9918" y="-589"/>
                <wp:lineTo x="5909" y="449"/>
              </wp:wrapPolygon>
            </wp:wrapTight>
            <wp:docPr id="3" name="Image 2" descr="IMG_9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4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661069">
                      <a:off x="0" y="0"/>
                      <a:ext cx="1813560" cy="1363980"/>
                    </a:xfrm>
                    <a:prstGeom prst="ellipse">
                      <a:avLst/>
                    </a:prstGeom>
                    <a:ln w="3175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D16450">
        <w:rPr>
          <w:b/>
          <w:color w:val="00B050"/>
          <w:sz w:val="20"/>
          <w:szCs w:val="20"/>
        </w:rPr>
        <w:t>Le centre a un grand parc où les élèves pourront jouer et profiter du grand air.</w:t>
      </w:r>
    </w:p>
    <w:p w14:paraId="48071A94" w14:textId="77777777" w:rsidR="007F63F6" w:rsidRPr="00B635BD" w:rsidRDefault="00000000" w:rsidP="00B635BD">
      <w:pPr>
        <w:jc w:val="both"/>
        <w:rPr>
          <w:sz w:val="20"/>
          <w:szCs w:val="20"/>
        </w:rPr>
      </w:pPr>
      <w:r w:rsidRPr="00B635BD">
        <w:rPr>
          <w:sz w:val="20"/>
          <w:szCs w:val="20"/>
        </w:rPr>
        <w:t>Ils auront à disposition :</w:t>
      </w:r>
    </w:p>
    <w:p w14:paraId="53936BD1" w14:textId="77777777" w:rsidR="007F63F6" w:rsidRPr="00B635BD" w:rsidRDefault="00000000" w:rsidP="00B635B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B635BD">
        <w:rPr>
          <w:sz w:val="20"/>
          <w:szCs w:val="20"/>
        </w:rPr>
        <w:t>Terrain de foot</w:t>
      </w:r>
    </w:p>
    <w:p w14:paraId="599C18C6" w14:textId="77777777" w:rsidR="007F63F6" w:rsidRPr="00B635BD" w:rsidRDefault="00000000" w:rsidP="00B635B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B635BD">
        <w:rPr>
          <w:sz w:val="20"/>
          <w:szCs w:val="20"/>
        </w:rPr>
        <w:t>Table de ping-pong</w:t>
      </w:r>
    </w:p>
    <w:p w14:paraId="546F5AB1" w14:textId="77777777" w:rsidR="007F63F6" w:rsidRPr="00B635BD" w:rsidRDefault="00000000" w:rsidP="00B635B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B635BD">
        <w:rPr>
          <w:sz w:val="20"/>
          <w:szCs w:val="20"/>
        </w:rPr>
        <w:t>Jeux en bois</w:t>
      </w:r>
    </w:p>
    <w:p w14:paraId="4EF70E51" w14:textId="77777777" w:rsidR="007F63F6" w:rsidRPr="00B635BD" w:rsidRDefault="00000000" w:rsidP="00B635B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B635BD">
        <w:rPr>
          <w:sz w:val="20"/>
          <w:szCs w:val="20"/>
        </w:rPr>
        <w:t>Raquettes, ballon…</w:t>
      </w:r>
    </w:p>
    <w:p w14:paraId="76ED2758" w14:textId="77777777" w:rsidR="007F63F6" w:rsidRDefault="00000000" w:rsidP="00B635B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B635BD">
        <w:rPr>
          <w:sz w:val="20"/>
          <w:szCs w:val="20"/>
        </w:rPr>
        <w:t>Jeux de société</w:t>
      </w:r>
    </w:p>
    <w:p w14:paraId="030B46B8" w14:textId="77777777" w:rsidR="009F40FE" w:rsidRDefault="00000000" w:rsidP="00B635B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Foyer avec canapé et baby foot</w:t>
      </w:r>
    </w:p>
    <w:p w14:paraId="62A4BC1C" w14:textId="77777777" w:rsidR="009A662D" w:rsidRPr="00B635BD" w:rsidRDefault="00000000" w:rsidP="00B635B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Panier de basket</w:t>
      </w:r>
    </w:p>
    <w:p w14:paraId="64D17203" w14:textId="77777777" w:rsidR="007F63F6" w:rsidRPr="00B635BD" w:rsidRDefault="00000000" w:rsidP="00B635BD">
      <w:pPr>
        <w:jc w:val="both"/>
        <w:rPr>
          <w:sz w:val="20"/>
          <w:szCs w:val="20"/>
        </w:rPr>
      </w:pPr>
      <w:r w:rsidRPr="00B635BD">
        <w:rPr>
          <w:sz w:val="20"/>
          <w:szCs w:val="20"/>
        </w:rPr>
        <w:t>La plage se trouve à 50 mètres en face de l’océan.</w:t>
      </w:r>
    </w:p>
    <w:p w14:paraId="520FC6E3" w14:textId="77777777" w:rsidR="00D16450" w:rsidRPr="00B635BD" w:rsidRDefault="00D16450" w:rsidP="00B635BD">
      <w:pPr>
        <w:jc w:val="both"/>
        <w:rPr>
          <w:sz w:val="20"/>
          <w:szCs w:val="20"/>
        </w:rPr>
      </w:pPr>
    </w:p>
    <w:p w14:paraId="424DDE96" w14:textId="77777777" w:rsidR="007F63F6" w:rsidRPr="00B635BD" w:rsidRDefault="00000000" w:rsidP="00B635BD">
      <w:pPr>
        <w:shd w:val="clear" w:color="auto" w:fill="C00000"/>
        <w:jc w:val="both"/>
        <w:rPr>
          <w:sz w:val="20"/>
          <w:szCs w:val="20"/>
        </w:rPr>
      </w:pPr>
      <w:r w:rsidRPr="00B635BD">
        <w:rPr>
          <w:sz w:val="20"/>
          <w:szCs w:val="20"/>
        </w:rPr>
        <w:t>Documents à prévoir pour votre départ</w:t>
      </w:r>
    </w:p>
    <w:p w14:paraId="4060FE74" w14:textId="77777777" w:rsidR="007F63F6" w:rsidRPr="00B635BD" w:rsidRDefault="00000000" w:rsidP="00B635B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2608" behindDoc="1" locked="0" layoutInCell="1" allowOverlap="1" wp14:anchorId="32425445">
            <wp:simplePos x="0" y="0"/>
            <wp:positionH relativeFrom="column">
              <wp:posOffset>5041900</wp:posOffset>
            </wp:positionH>
            <wp:positionV relativeFrom="paragraph">
              <wp:posOffset>166370</wp:posOffset>
            </wp:positionV>
            <wp:extent cx="1202055" cy="1202055"/>
            <wp:effectExtent l="19050" t="0" r="0" b="0"/>
            <wp:wrapTight wrapText="bothSides">
              <wp:wrapPolygon edited="0">
                <wp:start x="-342" y="0"/>
                <wp:lineTo x="-342" y="21223"/>
                <wp:lineTo x="21566" y="21223"/>
                <wp:lineTo x="21566" y="0"/>
                <wp:lineTo x="-342" y="0"/>
              </wp:wrapPolygon>
            </wp:wrapTight>
            <wp:docPr id="4" name="Image 3" descr="Dépression, une urgence médicale ? - État dépress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épression, une urgence médicale ? - État dépress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5BD">
        <w:rPr>
          <w:sz w:val="20"/>
          <w:szCs w:val="20"/>
        </w:rPr>
        <w:t>Autorisation de départ de l’enfant</w:t>
      </w:r>
    </w:p>
    <w:p w14:paraId="640E7970" w14:textId="77777777" w:rsidR="007F63F6" w:rsidRPr="00B635BD" w:rsidRDefault="00000000" w:rsidP="00B635B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B635BD">
        <w:rPr>
          <w:sz w:val="20"/>
          <w:szCs w:val="20"/>
        </w:rPr>
        <w:t>PAI + trousse médicale</w:t>
      </w:r>
    </w:p>
    <w:p w14:paraId="1A559A9A" w14:textId="77777777" w:rsidR="007F63F6" w:rsidRPr="00B635BD" w:rsidRDefault="00000000" w:rsidP="00B635B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B635BD">
        <w:rPr>
          <w:sz w:val="20"/>
          <w:szCs w:val="20"/>
        </w:rPr>
        <w:t>Fiche sanitaire de liaison</w:t>
      </w:r>
    </w:p>
    <w:p w14:paraId="6118C269" w14:textId="77777777" w:rsidR="00075F07" w:rsidRDefault="00075F07" w:rsidP="00D16450">
      <w:pPr>
        <w:jc w:val="both"/>
        <w:rPr>
          <w:sz w:val="20"/>
          <w:szCs w:val="20"/>
        </w:rPr>
      </w:pPr>
    </w:p>
    <w:p w14:paraId="0DE72664" w14:textId="77777777" w:rsidR="00D16450" w:rsidRDefault="00000000" w:rsidP="00D16450">
      <w:pPr>
        <w:jc w:val="both"/>
        <w:rPr>
          <w:sz w:val="20"/>
          <w:szCs w:val="20"/>
        </w:rPr>
      </w:pPr>
      <w:r>
        <w:rPr>
          <w:sz w:val="20"/>
          <w:szCs w:val="20"/>
        </w:rPr>
        <w:t>Une infirmerie sera</w:t>
      </w:r>
      <w:r w:rsidR="001A50CA">
        <w:rPr>
          <w:sz w:val="20"/>
          <w:szCs w:val="20"/>
        </w:rPr>
        <w:t xml:space="preserve"> à disposition en cas de besoin (premiers soins, poche de froid…)</w:t>
      </w:r>
    </w:p>
    <w:p w14:paraId="77B8818C" w14:textId="77777777" w:rsidR="001A50CA" w:rsidRDefault="00000000" w:rsidP="00D16450">
      <w:pPr>
        <w:jc w:val="both"/>
        <w:rPr>
          <w:sz w:val="20"/>
          <w:szCs w:val="20"/>
        </w:rPr>
      </w:pPr>
      <w:r>
        <w:rPr>
          <w:sz w:val="20"/>
          <w:szCs w:val="20"/>
        </w:rPr>
        <w:t>Un défibrillateur accessible en salle de restauration.</w:t>
      </w:r>
    </w:p>
    <w:p w14:paraId="7C4ED30A" w14:textId="77777777" w:rsidR="00823D6F" w:rsidRDefault="00823D6F" w:rsidP="00D16450">
      <w:pPr>
        <w:jc w:val="both"/>
        <w:rPr>
          <w:sz w:val="20"/>
          <w:szCs w:val="20"/>
        </w:rPr>
      </w:pPr>
    </w:p>
    <w:p w14:paraId="77031825" w14:textId="77777777" w:rsidR="009F40FE" w:rsidRDefault="00000000" w:rsidP="009F40FE">
      <w:pPr>
        <w:shd w:val="clear" w:color="auto" w:fill="002060"/>
      </w:pPr>
      <w:r>
        <w:t>Quelques informations pratiques</w:t>
      </w:r>
    </w:p>
    <w:p w14:paraId="4CC24AD6" w14:textId="77777777" w:rsidR="009F40FE" w:rsidRDefault="00000000" w:rsidP="009F40FE">
      <w:pPr>
        <w:pStyle w:val="Paragraphedeliste"/>
        <w:numPr>
          <w:ilvl w:val="0"/>
          <w:numId w:val="7"/>
        </w:numPr>
        <w:rPr>
          <w:b/>
          <w:sz w:val="20"/>
        </w:rPr>
      </w:pPr>
      <w:r w:rsidRPr="009F40FE">
        <w:rPr>
          <w:b/>
          <w:sz w:val="20"/>
        </w:rPr>
        <w:t>Heures des repas : (modulable selon les activités et les groupes présents)</w:t>
      </w:r>
    </w:p>
    <w:p w14:paraId="54BDD646" w14:textId="77777777" w:rsidR="00B61174" w:rsidRPr="00B61174" w:rsidRDefault="00000000" w:rsidP="00B61174">
      <w:pPr>
        <w:pStyle w:val="Paragraphedeliste"/>
        <w:rPr>
          <w:color w:val="FF0000"/>
          <w:sz w:val="20"/>
        </w:rPr>
      </w:pPr>
      <w:r w:rsidRPr="00B61174">
        <w:rPr>
          <w:color w:val="FF0000"/>
          <w:sz w:val="20"/>
        </w:rPr>
        <w:t xml:space="preserve">La salle de restauration a </w:t>
      </w:r>
      <w:r w:rsidR="00BE2CCE">
        <w:rPr>
          <w:color w:val="FF0000"/>
          <w:sz w:val="20"/>
        </w:rPr>
        <w:t>une capacité de 110</w:t>
      </w:r>
      <w:r w:rsidRPr="00B61174">
        <w:rPr>
          <w:color w:val="FF0000"/>
          <w:sz w:val="20"/>
        </w:rPr>
        <w:t xml:space="preserve"> personnes adultes inclus. Lorsque vous êtes plusieurs groupes présents su</w:t>
      </w:r>
      <w:r w:rsidR="00BE2CCE">
        <w:rPr>
          <w:color w:val="FF0000"/>
          <w:sz w:val="20"/>
        </w:rPr>
        <w:t>r le centre et la capacité de 110</w:t>
      </w:r>
      <w:r w:rsidRPr="00B61174">
        <w:rPr>
          <w:color w:val="FF0000"/>
          <w:sz w:val="20"/>
        </w:rPr>
        <w:t xml:space="preserve"> personnes est dépassée, nous ferons deux services.</w:t>
      </w:r>
      <w:r>
        <w:rPr>
          <w:color w:val="FF0000"/>
          <w:sz w:val="20"/>
        </w:rPr>
        <w:t xml:space="preserve"> </w:t>
      </w:r>
    </w:p>
    <w:p w14:paraId="11D20FCD" w14:textId="77777777" w:rsidR="009F40FE" w:rsidRPr="009F40FE" w:rsidRDefault="00000000" w:rsidP="009F40FE">
      <w:pPr>
        <w:pStyle w:val="Paragraphedeliste"/>
        <w:rPr>
          <w:sz w:val="20"/>
        </w:rPr>
      </w:pPr>
      <w:r w:rsidRPr="009F40FE">
        <w:rPr>
          <w:sz w:val="20"/>
        </w:rPr>
        <w:t>Petit déjeuner </w:t>
      </w:r>
      <w:r w:rsidRPr="009F40FE">
        <w:rPr>
          <w:sz w:val="20"/>
        </w:rPr>
        <w:tab/>
        <w:t xml:space="preserve"> 8h00</w:t>
      </w:r>
    </w:p>
    <w:p w14:paraId="42B4F32E" w14:textId="77777777" w:rsidR="009F40FE" w:rsidRPr="009F40FE" w:rsidRDefault="00000000" w:rsidP="009F40FE">
      <w:pPr>
        <w:pStyle w:val="Paragraphedeliste"/>
        <w:rPr>
          <w:sz w:val="20"/>
        </w:rPr>
      </w:pPr>
      <w:r w:rsidRPr="009F40FE">
        <w:rPr>
          <w:sz w:val="20"/>
        </w:rPr>
        <w:t>Déjeuner :</w:t>
      </w:r>
      <w:r w:rsidRPr="009F40FE">
        <w:rPr>
          <w:sz w:val="20"/>
        </w:rPr>
        <w:tab/>
        <w:t>12h15</w:t>
      </w:r>
    </w:p>
    <w:p w14:paraId="32E1FF08" w14:textId="77777777" w:rsidR="00A134D3" w:rsidRDefault="00000000" w:rsidP="009F40FE">
      <w:pPr>
        <w:pStyle w:val="Paragraphedeliste"/>
        <w:rPr>
          <w:sz w:val="20"/>
        </w:rPr>
      </w:pPr>
      <w:r w:rsidRPr="009F40FE">
        <w:rPr>
          <w:sz w:val="20"/>
        </w:rPr>
        <w:t xml:space="preserve">Diner </w:t>
      </w:r>
      <w:r w:rsidRPr="009F40FE">
        <w:rPr>
          <w:sz w:val="20"/>
        </w:rPr>
        <w:tab/>
      </w:r>
      <w:r w:rsidRPr="009F40FE">
        <w:rPr>
          <w:sz w:val="20"/>
        </w:rPr>
        <w:tab/>
        <w:t xml:space="preserve">19h00  </w:t>
      </w:r>
    </w:p>
    <w:p w14:paraId="2301AF26" w14:textId="77777777" w:rsidR="009F40FE" w:rsidRPr="00BB1E24" w:rsidRDefault="00000000" w:rsidP="009F40FE">
      <w:pPr>
        <w:pStyle w:val="Paragraphedeliste"/>
        <w:rPr>
          <w:color w:val="FF0000"/>
          <w:sz w:val="20"/>
          <w:u w:val="single"/>
        </w:rPr>
      </w:pPr>
      <w:r w:rsidRPr="00DE3E68">
        <w:rPr>
          <w:color w:val="FF0000"/>
          <w:sz w:val="20"/>
          <w:highlight w:val="yellow"/>
          <w:u w:val="single"/>
        </w:rPr>
        <w:t>Prévoir vos serviettes de tables</w:t>
      </w:r>
    </w:p>
    <w:p w14:paraId="12A90519" w14:textId="77777777" w:rsidR="009F40FE" w:rsidRDefault="00000000" w:rsidP="00544429">
      <w:pPr>
        <w:pStyle w:val="Paragraphedeliste"/>
        <w:numPr>
          <w:ilvl w:val="0"/>
          <w:numId w:val="3"/>
        </w:numPr>
        <w:rPr>
          <w:i/>
          <w:sz w:val="20"/>
        </w:rPr>
      </w:pPr>
      <w:r w:rsidRPr="00544429">
        <w:rPr>
          <w:i/>
          <w:sz w:val="20"/>
        </w:rPr>
        <w:t>Lors du repas, vos rôles en tant qu’adulte seront d’accompagner les élèves à se servir, veiller au calme lors du repas.</w:t>
      </w:r>
    </w:p>
    <w:p w14:paraId="79353DB6" w14:textId="77777777" w:rsidR="00BE2CCE" w:rsidRPr="00544429" w:rsidRDefault="00000000" w:rsidP="00544429">
      <w:pPr>
        <w:pStyle w:val="Paragraphedeliste"/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 xml:space="preserve">Si vous avez un pique-nique au cours de la semaine, </w:t>
      </w:r>
      <w:r w:rsidRPr="00075F07">
        <w:rPr>
          <w:i/>
          <w:sz w:val="20"/>
          <w:u w:val="single"/>
        </w:rPr>
        <w:t>merci de prévoir une seconde serviette de table.</w:t>
      </w:r>
    </w:p>
    <w:p w14:paraId="0A8D60B6" w14:textId="77777777" w:rsidR="00544429" w:rsidRDefault="00544429" w:rsidP="00544429">
      <w:pPr>
        <w:pStyle w:val="Paragraphedeliste"/>
        <w:rPr>
          <w:b/>
          <w:sz w:val="20"/>
        </w:rPr>
      </w:pPr>
    </w:p>
    <w:p w14:paraId="6CC3E7AD" w14:textId="77777777" w:rsidR="009F40FE" w:rsidRPr="009F40FE" w:rsidRDefault="00000000" w:rsidP="009F40FE">
      <w:pPr>
        <w:pStyle w:val="Paragraphedeliste"/>
        <w:numPr>
          <w:ilvl w:val="0"/>
          <w:numId w:val="7"/>
        </w:numPr>
        <w:rPr>
          <w:b/>
          <w:sz w:val="20"/>
        </w:rPr>
      </w:pPr>
      <w:r w:rsidRPr="009F40FE">
        <w:rPr>
          <w:b/>
          <w:sz w:val="20"/>
        </w:rPr>
        <w:t>Présence de groupes sur le centre :</w:t>
      </w:r>
    </w:p>
    <w:p w14:paraId="329BD594" w14:textId="77777777" w:rsidR="009F40FE" w:rsidRPr="009F40FE" w:rsidRDefault="00000000" w:rsidP="009F40FE">
      <w:pPr>
        <w:pStyle w:val="Paragraphedeliste"/>
        <w:rPr>
          <w:sz w:val="20"/>
        </w:rPr>
      </w:pPr>
      <w:r w:rsidRPr="009F40FE">
        <w:rPr>
          <w:sz w:val="20"/>
        </w:rPr>
        <w:t xml:space="preserve">Nous pouvons accueillir jusqu’à </w:t>
      </w:r>
      <w:r w:rsidR="0004103C">
        <w:rPr>
          <w:sz w:val="20"/>
        </w:rPr>
        <w:t xml:space="preserve">30 </w:t>
      </w:r>
      <w:r w:rsidRPr="009F40FE">
        <w:rPr>
          <w:sz w:val="20"/>
        </w:rPr>
        <w:t>personnes sur le centre. Ainsi, lors de votre séjour il y peut y avoir la présence de d’autres groupes.</w:t>
      </w:r>
      <w:r w:rsidR="00F04241">
        <w:rPr>
          <w:sz w:val="20"/>
        </w:rPr>
        <w:t xml:space="preserve"> </w:t>
      </w:r>
      <w:r w:rsidR="00F04241" w:rsidRPr="00F04241">
        <w:rPr>
          <w:sz w:val="20"/>
          <w:u w:val="single"/>
        </w:rPr>
        <w:t>Les espaces d’hébergement ne seront pas mélangés</w:t>
      </w:r>
      <w:r w:rsidR="00F04241" w:rsidRPr="00DE3E68">
        <w:rPr>
          <w:sz w:val="20"/>
        </w:rPr>
        <w:t>.</w:t>
      </w:r>
      <w:r w:rsidR="00DE3E68" w:rsidRPr="00DE3E68">
        <w:rPr>
          <w:sz w:val="20"/>
        </w:rPr>
        <w:t xml:space="preserve"> Cependant, vous partagerez les lieux en commun.</w:t>
      </w:r>
    </w:p>
    <w:p w14:paraId="1F5D60D0" w14:textId="77777777" w:rsidR="009F40FE" w:rsidRPr="009F40FE" w:rsidRDefault="009F40FE" w:rsidP="009F40FE">
      <w:pPr>
        <w:pStyle w:val="Paragraphedeliste"/>
        <w:rPr>
          <w:sz w:val="20"/>
        </w:rPr>
      </w:pPr>
    </w:p>
    <w:p w14:paraId="5C57E16E" w14:textId="77777777" w:rsidR="009F40FE" w:rsidRPr="009F40FE" w:rsidRDefault="00000000" w:rsidP="009F40FE">
      <w:pPr>
        <w:pStyle w:val="Paragraphedeliste"/>
        <w:numPr>
          <w:ilvl w:val="0"/>
          <w:numId w:val="7"/>
        </w:numPr>
        <w:rPr>
          <w:b/>
          <w:sz w:val="20"/>
        </w:rPr>
      </w:pPr>
      <w:r w:rsidRPr="009F40FE">
        <w:rPr>
          <w:b/>
          <w:sz w:val="20"/>
        </w:rPr>
        <w:t>Salles de classe :</w:t>
      </w:r>
    </w:p>
    <w:p w14:paraId="327018F2" w14:textId="77777777" w:rsidR="009F40FE" w:rsidRPr="009F40FE" w:rsidRDefault="00000000" w:rsidP="009F40FE">
      <w:pPr>
        <w:pStyle w:val="Paragraphedeliste"/>
        <w:rPr>
          <w:sz w:val="20"/>
        </w:rPr>
      </w:pPr>
      <w:r w:rsidRPr="009F40FE">
        <w:rPr>
          <w:sz w:val="20"/>
        </w:rPr>
        <w:t>Vous aurez à disposition une salle de classe / groupe sur la semaine.</w:t>
      </w:r>
    </w:p>
    <w:p w14:paraId="1179C98B" w14:textId="77777777" w:rsidR="009F40FE" w:rsidRPr="009F40FE" w:rsidRDefault="009F40FE" w:rsidP="009F40FE">
      <w:pPr>
        <w:pStyle w:val="Paragraphedeliste"/>
        <w:rPr>
          <w:sz w:val="20"/>
        </w:rPr>
      </w:pPr>
    </w:p>
    <w:p w14:paraId="083593DE" w14:textId="77777777" w:rsidR="009F40FE" w:rsidRPr="009F40FE" w:rsidRDefault="00000000" w:rsidP="009F40FE">
      <w:pPr>
        <w:pStyle w:val="Paragraphedeliste"/>
        <w:numPr>
          <w:ilvl w:val="0"/>
          <w:numId w:val="7"/>
        </w:numPr>
        <w:rPr>
          <w:b/>
          <w:sz w:val="20"/>
        </w:rPr>
      </w:pPr>
      <w:r w:rsidRPr="009F40FE">
        <w:rPr>
          <w:b/>
          <w:sz w:val="20"/>
        </w:rPr>
        <w:t>Hébergement :</w:t>
      </w:r>
      <w:r w:rsidR="00DE3E68">
        <w:rPr>
          <w:b/>
          <w:sz w:val="20"/>
        </w:rPr>
        <w:t xml:space="preserve"> </w:t>
      </w:r>
      <w:r w:rsidR="00DE3E68" w:rsidRPr="00DE3E68">
        <w:rPr>
          <w:b/>
          <w:color w:val="FF0000"/>
          <w:sz w:val="20"/>
        </w:rPr>
        <w:t>arrivée mini à 10h00</w:t>
      </w:r>
    </w:p>
    <w:p w14:paraId="0A76723C" w14:textId="77777777" w:rsidR="009F40FE" w:rsidRPr="009F40FE" w:rsidRDefault="00000000" w:rsidP="009F40FE">
      <w:pPr>
        <w:pStyle w:val="Paragraphedeliste"/>
        <w:rPr>
          <w:color w:val="FF0000"/>
          <w:sz w:val="20"/>
        </w:rPr>
      </w:pPr>
      <w:r w:rsidRPr="009F40FE">
        <w:rPr>
          <w:color w:val="FF0000"/>
          <w:sz w:val="20"/>
        </w:rPr>
        <w:t>Lors de votre arrivée, votre installation pourra se faire une fois que le ménage sera fait : en fin de matinée ou début d’après-midi.</w:t>
      </w:r>
    </w:p>
    <w:p w14:paraId="7D091F51" w14:textId="77777777" w:rsidR="009F40FE" w:rsidRPr="009F40FE" w:rsidRDefault="00000000" w:rsidP="009F40FE">
      <w:pPr>
        <w:pStyle w:val="Paragraphedeliste"/>
        <w:rPr>
          <w:sz w:val="20"/>
        </w:rPr>
      </w:pPr>
      <w:r w:rsidRPr="009F40FE">
        <w:rPr>
          <w:sz w:val="20"/>
        </w:rPr>
        <w:t>Nous ne fournissons pas les draps, il faut prévoir sac de couchage+ taie de coussin + draps</w:t>
      </w:r>
    </w:p>
    <w:p w14:paraId="6203571E" w14:textId="77777777" w:rsidR="009F40FE" w:rsidRPr="009F40FE" w:rsidRDefault="00000000" w:rsidP="009F40FE">
      <w:pPr>
        <w:pStyle w:val="Paragraphedeliste"/>
        <w:rPr>
          <w:b/>
          <w:color w:val="FF0000"/>
          <w:sz w:val="20"/>
        </w:rPr>
      </w:pPr>
      <w:r w:rsidRPr="009F40FE">
        <w:rPr>
          <w:sz w:val="20"/>
        </w:rPr>
        <w:t xml:space="preserve">Il faudra libérer votre hébergement  </w:t>
      </w:r>
      <w:r w:rsidRPr="009F40FE">
        <w:rPr>
          <w:b/>
          <w:sz w:val="20"/>
          <w:u w:val="single"/>
        </w:rPr>
        <w:t xml:space="preserve">le dernier jour de </w:t>
      </w:r>
      <w:r w:rsidRPr="00F04241">
        <w:rPr>
          <w:b/>
          <w:sz w:val="20"/>
          <w:u w:val="single"/>
        </w:rPr>
        <w:t xml:space="preserve">votre </w:t>
      </w:r>
      <w:r w:rsidR="00F04241" w:rsidRPr="00F04241">
        <w:rPr>
          <w:b/>
          <w:sz w:val="20"/>
          <w:u w:val="single"/>
        </w:rPr>
        <w:t>séjour</w:t>
      </w:r>
      <w:r w:rsidR="00F04241" w:rsidRPr="009F40FE">
        <w:rPr>
          <w:sz w:val="20"/>
        </w:rPr>
        <w:t>,</w:t>
      </w:r>
      <w:r w:rsidRPr="009F40FE">
        <w:rPr>
          <w:sz w:val="20"/>
        </w:rPr>
        <w:t xml:space="preserve"> </w:t>
      </w:r>
      <w:r w:rsidR="00F04241">
        <w:rPr>
          <w:sz w:val="20"/>
        </w:rPr>
        <w:t xml:space="preserve">soit </w:t>
      </w:r>
      <w:r w:rsidRPr="009F40FE">
        <w:rPr>
          <w:b/>
          <w:color w:val="FF0000"/>
          <w:sz w:val="20"/>
        </w:rPr>
        <w:t>juste après votre petit déjeuner du dernier jour</w:t>
      </w:r>
      <w:r w:rsidR="00DE3E68">
        <w:rPr>
          <w:b/>
          <w:color w:val="FF0000"/>
          <w:sz w:val="20"/>
        </w:rPr>
        <w:t>.</w:t>
      </w:r>
    </w:p>
    <w:p w14:paraId="3531FAEE" w14:textId="77777777" w:rsidR="009F40FE" w:rsidRPr="009F40FE" w:rsidRDefault="009F40FE" w:rsidP="009F40FE">
      <w:pPr>
        <w:pStyle w:val="Paragraphedeliste"/>
        <w:rPr>
          <w:sz w:val="20"/>
        </w:rPr>
      </w:pPr>
    </w:p>
    <w:p w14:paraId="59745EEA" w14:textId="77777777" w:rsidR="009F40FE" w:rsidRPr="009F40FE" w:rsidRDefault="00000000" w:rsidP="009F40FE">
      <w:pPr>
        <w:pStyle w:val="Paragraphedeliste"/>
        <w:numPr>
          <w:ilvl w:val="0"/>
          <w:numId w:val="7"/>
        </w:numPr>
        <w:rPr>
          <w:b/>
          <w:sz w:val="20"/>
        </w:rPr>
      </w:pPr>
      <w:r w:rsidRPr="009F40FE">
        <w:rPr>
          <w:b/>
          <w:sz w:val="20"/>
        </w:rPr>
        <w:t>Ménage :</w:t>
      </w:r>
    </w:p>
    <w:p w14:paraId="606A2AC5" w14:textId="77777777" w:rsidR="009F40FE" w:rsidRPr="009F40FE" w:rsidRDefault="00000000" w:rsidP="009F40FE">
      <w:pPr>
        <w:pStyle w:val="Paragraphedeliste"/>
        <w:rPr>
          <w:sz w:val="20"/>
        </w:rPr>
      </w:pPr>
      <w:r w:rsidRPr="009F40FE">
        <w:rPr>
          <w:sz w:val="20"/>
        </w:rPr>
        <w:t xml:space="preserve">Tous les jours le ménage est </w:t>
      </w:r>
      <w:r w:rsidR="00DE3E68">
        <w:rPr>
          <w:sz w:val="20"/>
        </w:rPr>
        <w:t>effectué</w:t>
      </w:r>
      <w:r w:rsidRPr="009F40FE">
        <w:rPr>
          <w:sz w:val="20"/>
        </w:rPr>
        <w:t xml:space="preserve"> dans vos bâtiments (salle de bain- toilettes,  lavabo dans les chambres)</w:t>
      </w:r>
      <w:r w:rsidR="00DE3E68">
        <w:rPr>
          <w:sz w:val="20"/>
        </w:rPr>
        <w:t>. Cependant, le nettoyage du sol (balai) sera réalisé par votre groupe. Vous aurez un placard ménage à votre disposition.</w:t>
      </w:r>
    </w:p>
    <w:p w14:paraId="63F7B9C1" w14:textId="77777777" w:rsidR="009F40FE" w:rsidRPr="009F40FE" w:rsidRDefault="009F40FE" w:rsidP="009F40FE">
      <w:pPr>
        <w:pStyle w:val="Paragraphedeliste"/>
        <w:rPr>
          <w:sz w:val="20"/>
        </w:rPr>
      </w:pPr>
    </w:p>
    <w:p w14:paraId="319E1A6C" w14:textId="77777777" w:rsidR="009F40FE" w:rsidRPr="009F40FE" w:rsidRDefault="00000000" w:rsidP="009F40FE">
      <w:pPr>
        <w:pStyle w:val="Paragraphedeliste"/>
        <w:numPr>
          <w:ilvl w:val="0"/>
          <w:numId w:val="7"/>
        </w:numPr>
        <w:rPr>
          <w:b/>
          <w:sz w:val="20"/>
        </w:rPr>
      </w:pPr>
      <w:r w:rsidRPr="009F40FE">
        <w:rPr>
          <w:b/>
          <w:sz w:val="20"/>
        </w:rPr>
        <w:t>Lingerie :</w:t>
      </w:r>
    </w:p>
    <w:p w14:paraId="19687E00" w14:textId="77777777" w:rsidR="0004103C" w:rsidRPr="0004103C" w:rsidRDefault="00000000" w:rsidP="0004103C">
      <w:pPr>
        <w:pStyle w:val="Paragraphedeliste"/>
        <w:rPr>
          <w:sz w:val="20"/>
        </w:rPr>
      </w:pPr>
      <w:r w:rsidRPr="009F40FE">
        <w:rPr>
          <w:sz w:val="20"/>
        </w:rPr>
        <w:t>Si besoin</w:t>
      </w:r>
      <w:r w:rsidR="00DE3E68">
        <w:rPr>
          <w:sz w:val="20"/>
        </w:rPr>
        <w:t>,</w:t>
      </w:r>
      <w:r w:rsidRPr="009F40FE">
        <w:rPr>
          <w:sz w:val="20"/>
        </w:rPr>
        <w:t xml:space="preserve"> n</w:t>
      </w:r>
      <w:r w:rsidR="00DE3E68">
        <w:rPr>
          <w:sz w:val="20"/>
        </w:rPr>
        <w:t>ous avons des machines à laver pour des soucis d’é</w:t>
      </w:r>
      <w:r w:rsidRPr="009F40FE">
        <w:rPr>
          <w:sz w:val="20"/>
        </w:rPr>
        <w:t>nurésie…</w:t>
      </w:r>
      <w:r>
        <w:rPr>
          <w:noProof/>
          <w:lang w:eastAsia="fr-FR"/>
        </w:rPr>
        <w:drawing>
          <wp:anchor distT="0" distB="0" distL="114300" distR="114300" simplePos="0" relativeHeight="251648512" behindDoc="1" locked="0" layoutInCell="1" allowOverlap="1" wp14:anchorId="35A7A638">
            <wp:simplePos x="0" y="0"/>
            <wp:positionH relativeFrom="column">
              <wp:posOffset>4312285</wp:posOffset>
            </wp:positionH>
            <wp:positionV relativeFrom="paragraph">
              <wp:posOffset>60960</wp:posOffset>
            </wp:positionV>
            <wp:extent cx="2672080" cy="1303020"/>
            <wp:effectExtent l="38100" t="0" r="13970" b="373380"/>
            <wp:wrapTight wrapText="bothSides">
              <wp:wrapPolygon edited="0">
                <wp:start x="154" y="0"/>
                <wp:lineTo x="-308" y="27789"/>
                <wp:lineTo x="21713" y="27789"/>
                <wp:lineTo x="21713" y="2842"/>
                <wp:lineTo x="21559" y="632"/>
                <wp:lineTo x="21251" y="0"/>
                <wp:lineTo x="154" y="0"/>
              </wp:wrapPolygon>
            </wp:wrapTight>
            <wp:docPr id="6" name="Image 5" descr="330989530_508274114784440_36805302430866870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0989530_508274114784440_3680530243086687065_n.jpg"/>
                    <pic:cNvPicPr/>
                  </pic:nvPicPr>
                  <pic:blipFill>
                    <a:blip r:embed="rId11" cstate="print"/>
                    <a:srcRect t="19205" b="15673"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1303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58B67487" w14:textId="77777777" w:rsidR="009F40FE" w:rsidRPr="009F40FE" w:rsidRDefault="00000000" w:rsidP="009F40FE">
      <w:pPr>
        <w:pStyle w:val="Paragraphedeliste"/>
        <w:numPr>
          <w:ilvl w:val="0"/>
          <w:numId w:val="7"/>
        </w:numPr>
        <w:rPr>
          <w:b/>
          <w:sz w:val="20"/>
        </w:rPr>
      </w:pPr>
      <w:r w:rsidRPr="009F40FE">
        <w:rPr>
          <w:b/>
          <w:sz w:val="20"/>
        </w:rPr>
        <w:t>Courrier :</w:t>
      </w:r>
    </w:p>
    <w:p w14:paraId="6AA15786" w14:textId="77777777" w:rsidR="009F40FE" w:rsidRDefault="00000000" w:rsidP="009F40FE">
      <w:pPr>
        <w:pStyle w:val="Paragraphedeliste"/>
        <w:rPr>
          <w:sz w:val="20"/>
        </w:rPr>
      </w:pPr>
      <w:r w:rsidRPr="009F40FE">
        <w:rPr>
          <w:sz w:val="20"/>
        </w:rPr>
        <w:t>Si vous avez du courrier à envoyer lors de votre séjour, vous pourrez le déposer au bureau et nous les déposerons au bureau de poste</w:t>
      </w:r>
    </w:p>
    <w:p w14:paraId="4AA7B2E1" w14:textId="77777777" w:rsidR="00B66197" w:rsidRPr="009F40FE" w:rsidRDefault="00B66197" w:rsidP="009F40FE">
      <w:pPr>
        <w:pStyle w:val="Paragraphedeliste"/>
        <w:rPr>
          <w:sz w:val="20"/>
        </w:rPr>
      </w:pPr>
    </w:p>
    <w:p w14:paraId="1E863D9A" w14:textId="77777777" w:rsidR="009F40FE" w:rsidRPr="00075F07" w:rsidRDefault="00000000" w:rsidP="00B66197">
      <w:pPr>
        <w:pStyle w:val="Paragraphedeliste"/>
        <w:numPr>
          <w:ilvl w:val="0"/>
          <w:numId w:val="7"/>
        </w:numPr>
        <w:rPr>
          <w:b/>
          <w:color w:val="000000" w:themeColor="text1"/>
          <w:sz w:val="20"/>
        </w:rPr>
      </w:pPr>
      <w:r w:rsidRPr="00075F07">
        <w:rPr>
          <w:b/>
          <w:color w:val="000000" w:themeColor="text1"/>
          <w:sz w:val="20"/>
        </w:rPr>
        <w:t>Carte postale du centre :</w:t>
      </w:r>
    </w:p>
    <w:p w14:paraId="1EF60AF3" w14:textId="77777777" w:rsidR="00B66197" w:rsidRPr="00075F07" w:rsidRDefault="00000000" w:rsidP="00B66197">
      <w:pPr>
        <w:pStyle w:val="Paragraphedeliste"/>
        <w:rPr>
          <w:color w:val="000000" w:themeColor="text1"/>
          <w:sz w:val="20"/>
        </w:rPr>
      </w:pPr>
      <w:r w:rsidRPr="00075F07">
        <w:rPr>
          <w:color w:val="000000" w:themeColor="text1"/>
          <w:sz w:val="20"/>
        </w:rPr>
        <w:t>Nous mettrons en vente 2 cartes postales du centre. Nous vous invitons à prévoir la somme de 0.5€ par carte ou de faire un chèque global pour la classe.</w:t>
      </w:r>
      <w:r w:rsidR="00DE3E68">
        <w:rPr>
          <w:color w:val="000000" w:themeColor="text1"/>
          <w:sz w:val="20"/>
        </w:rPr>
        <w:t xml:space="preserve"> </w:t>
      </w:r>
      <w:r w:rsidR="00DE3E68" w:rsidRPr="00DE3E68">
        <w:rPr>
          <w:color w:val="000000" w:themeColor="text1"/>
          <w:sz w:val="20"/>
          <w:highlight w:val="yellow"/>
        </w:rPr>
        <w:t>Prévoyez votre timbre ou enveloppe timbrée.</w:t>
      </w:r>
    </w:p>
    <w:p w14:paraId="600EC320" w14:textId="77777777" w:rsidR="00B66197" w:rsidRPr="00B66197" w:rsidRDefault="00000000" w:rsidP="00B66197">
      <w:pPr>
        <w:pStyle w:val="Paragraphedeliste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53632" behindDoc="1" locked="0" layoutInCell="1" allowOverlap="1" wp14:anchorId="7BA0934C">
            <wp:simplePos x="0" y="0"/>
            <wp:positionH relativeFrom="column">
              <wp:posOffset>442595</wp:posOffset>
            </wp:positionH>
            <wp:positionV relativeFrom="paragraph">
              <wp:posOffset>367030</wp:posOffset>
            </wp:positionV>
            <wp:extent cx="3702050" cy="1988185"/>
            <wp:effectExtent l="190500" t="152400" r="165100" b="126365"/>
            <wp:wrapTight wrapText="bothSides">
              <wp:wrapPolygon edited="0">
                <wp:start x="0" y="-1656"/>
                <wp:lineTo x="-667" y="-1035"/>
                <wp:lineTo x="-1111" y="207"/>
                <wp:lineTo x="-1000" y="21524"/>
                <wp:lineTo x="-222" y="22973"/>
                <wp:lineTo x="0" y="22973"/>
                <wp:lineTo x="21452" y="22973"/>
                <wp:lineTo x="21674" y="22973"/>
                <wp:lineTo x="22452" y="21731"/>
                <wp:lineTo x="22452" y="21524"/>
                <wp:lineTo x="22563" y="18420"/>
                <wp:lineTo x="22563" y="621"/>
                <wp:lineTo x="22008" y="-1242"/>
                <wp:lineTo x="21452" y="-1656"/>
                <wp:lineTo x="0" y="-1656"/>
              </wp:wrapPolygon>
            </wp:wrapTight>
            <wp:docPr id="7" name="Image 6" descr="modif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ifie.png"/>
                    <pic:cNvPicPr/>
                  </pic:nvPicPr>
                  <pic:blipFill>
                    <a:blip r:embed="rId12" cstate="print"/>
                    <a:srcRect b="4039"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1607AF7" w14:textId="77777777" w:rsidR="00823D6F" w:rsidRPr="00075F07" w:rsidRDefault="00000000" w:rsidP="00823D6F">
      <w:pPr>
        <w:jc w:val="center"/>
        <w:rPr>
          <w:rFonts w:ascii="Brush Script MT" w:hAnsi="Brush Script MT"/>
          <w:sz w:val="72"/>
          <w:szCs w:val="20"/>
        </w:rPr>
      </w:pPr>
      <w:r w:rsidRPr="00075F07">
        <w:rPr>
          <w:rFonts w:ascii="Brush Script MT" w:hAnsi="Brush Script MT"/>
          <w:sz w:val="72"/>
          <w:szCs w:val="20"/>
        </w:rPr>
        <w:t>A bientôt sur le centre</w:t>
      </w:r>
    </w:p>
    <w:sectPr w:rsidR="00823D6F" w:rsidRPr="00075F07" w:rsidSect="009E5381">
      <w:footerReference w:type="default" r:id="rId13"/>
      <w:pgSz w:w="11906" w:h="16838"/>
      <w:pgMar w:top="720" w:right="720" w:bottom="720" w:left="720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2A76" w14:textId="77777777" w:rsidR="009E5381" w:rsidRDefault="009E5381">
      <w:pPr>
        <w:spacing w:after="0" w:line="240" w:lineRule="auto"/>
      </w:pPr>
      <w:r>
        <w:separator/>
      </w:r>
    </w:p>
  </w:endnote>
  <w:endnote w:type="continuationSeparator" w:id="0">
    <w:p w14:paraId="0BA1660D" w14:textId="77777777" w:rsidR="009E5381" w:rsidRDefault="009E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6F1E5D" w14:paraId="50F16966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FE0547E" w14:textId="77777777" w:rsidR="00A502B9" w:rsidRDefault="00000000" w:rsidP="00A502B9">
          <w:pPr>
            <w:pStyle w:val="Pieddepage"/>
            <w:jc w:val="right"/>
          </w:pPr>
          <w:sdt>
            <w:sdtPr>
              <w:alias w:val="Société"/>
              <w:id w:val="75971759"/>
              <w:placeholder>
                <w:docPart w:val="C3BDEE5D378F48EA8B498B6BB6849C9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Fiche de préparation de séjour – Centre le Palandrin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C165CC3" w14:textId="77777777" w:rsidR="00A502B9" w:rsidRDefault="00DE3E68">
          <w:pPr>
            <w:pStyle w:val="En-tte"/>
            <w:rPr>
              <w:color w:val="FFFFFF" w:themeColor="background1"/>
            </w:rPr>
          </w:pPr>
          <w:r w:rsidRPr="00DE3E68">
            <w:fldChar w:fldCharType="begin"/>
          </w:r>
          <w:r>
            <w:instrText xml:space="preserve"> PAGE   \* MERGEFORMAT </w:instrText>
          </w:r>
          <w:r w:rsidRPr="00DE3E68">
            <w:fldChar w:fldCharType="separate"/>
          </w:r>
          <w:r w:rsidRPr="00DE3E68">
            <w:rPr>
              <w:noProof/>
              <w:color w:val="FFFFFF" w:themeColor="background1"/>
            </w:rPr>
            <w:t>1</w:t>
          </w:r>
          <w:r w:rsidRPr="00DE3E68">
            <w:rPr>
              <w:noProof/>
              <w:color w:val="FFFFFF" w:themeColor="background1"/>
            </w:rPr>
            <w:fldChar w:fldCharType="end"/>
          </w:r>
        </w:p>
      </w:tc>
    </w:tr>
  </w:tbl>
  <w:p w14:paraId="58654F9C" w14:textId="77777777" w:rsidR="00A502B9" w:rsidRDefault="00A502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8753" w14:textId="77777777" w:rsidR="009E5381" w:rsidRDefault="009E5381">
      <w:pPr>
        <w:spacing w:after="0" w:line="240" w:lineRule="auto"/>
      </w:pPr>
      <w:r>
        <w:separator/>
      </w:r>
    </w:p>
  </w:footnote>
  <w:footnote w:type="continuationSeparator" w:id="0">
    <w:p w14:paraId="2383D7FB" w14:textId="77777777" w:rsidR="009E5381" w:rsidRDefault="009E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A385"/>
      </v:shape>
    </w:pict>
  </w:numPicBullet>
  <w:numPicBullet w:numPicBulletId="1">
    <w:pict>
      <v:shape id="_x0000_i1029" type="#_x0000_t75" style="width:11.1pt;height:11.1pt" o:bullet="t">
        <v:imagedata r:id="rId2" o:title="BD21421_"/>
      </v:shape>
    </w:pict>
  </w:numPicBullet>
  <w:abstractNum w:abstractNumId="0" w15:restartNumberingAfterBreak="0">
    <w:nsid w:val="0C2F0D6B"/>
    <w:multiLevelType w:val="hybridMultilevel"/>
    <w:tmpl w:val="EAFEB422"/>
    <w:lvl w:ilvl="0" w:tplc="C54695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584D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64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01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22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007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03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42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6A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434"/>
    <w:multiLevelType w:val="hybridMultilevel"/>
    <w:tmpl w:val="FE56D90E"/>
    <w:lvl w:ilvl="0" w:tplc="3BA22C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F4AE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CC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A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41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C9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A6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62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00B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341"/>
    <w:multiLevelType w:val="hybridMultilevel"/>
    <w:tmpl w:val="242E7A24"/>
    <w:lvl w:ilvl="0" w:tplc="FA6A80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8A8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87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02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AB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CE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80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4E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81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76A9B"/>
    <w:multiLevelType w:val="hybridMultilevel"/>
    <w:tmpl w:val="3F16A050"/>
    <w:lvl w:ilvl="0" w:tplc="96FE2A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408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3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0B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87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C5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88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C5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88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1419E"/>
    <w:multiLevelType w:val="hybridMultilevel"/>
    <w:tmpl w:val="CF6CEFB2"/>
    <w:lvl w:ilvl="0" w:tplc="041AD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A81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A4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8D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EC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6B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C3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4A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42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1DEE"/>
    <w:multiLevelType w:val="hybridMultilevel"/>
    <w:tmpl w:val="FB5A3D36"/>
    <w:lvl w:ilvl="0" w:tplc="AF668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44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ED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8B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64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AE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EA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E5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093"/>
    <w:multiLevelType w:val="hybridMultilevel"/>
    <w:tmpl w:val="B450EE0C"/>
    <w:lvl w:ilvl="0" w:tplc="827AE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2E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E8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D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4C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A1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A4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43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2A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B0A4D"/>
    <w:multiLevelType w:val="hybridMultilevel"/>
    <w:tmpl w:val="B9FA1FE6"/>
    <w:lvl w:ilvl="0" w:tplc="26A6F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2A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46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E2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88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E2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EF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6A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A6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725194">
    <w:abstractNumId w:val="6"/>
  </w:num>
  <w:num w:numId="2" w16cid:durableId="847452560">
    <w:abstractNumId w:val="5"/>
  </w:num>
  <w:num w:numId="3" w16cid:durableId="685406130">
    <w:abstractNumId w:val="3"/>
  </w:num>
  <w:num w:numId="4" w16cid:durableId="488718855">
    <w:abstractNumId w:val="1"/>
  </w:num>
  <w:num w:numId="5" w16cid:durableId="765538331">
    <w:abstractNumId w:val="4"/>
  </w:num>
  <w:num w:numId="6" w16cid:durableId="1351221781">
    <w:abstractNumId w:val="2"/>
  </w:num>
  <w:num w:numId="7" w16cid:durableId="66193996">
    <w:abstractNumId w:val="7"/>
  </w:num>
  <w:num w:numId="8" w16cid:durableId="12306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579"/>
    <w:rsid w:val="00006E43"/>
    <w:rsid w:val="0004103C"/>
    <w:rsid w:val="000512F7"/>
    <w:rsid w:val="00064883"/>
    <w:rsid w:val="00075F07"/>
    <w:rsid w:val="00146747"/>
    <w:rsid w:val="0014725C"/>
    <w:rsid w:val="0019585F"/>
    <w:rsid w:val="001A50CA"/>
    <w:rsid w:val="001E156F"/>
    <w:rsid w:val="00213B1B"/>
    <w:rsid w:val="002A33EF"/>
    <w:rsid w:val="002B56C7"/>
    <w:rsid w:val="002E1922"/>
    <w:rsid w:val="0031359F"/>
    <w:rsid w:val="00385406"/>
    <w:rsid w:val="003C530B"/>
    <w:rsid w:val="004044E1"/>
    <w:rsid w:val="004816D1"/>
    <w:rsid w:val="004B6856"/>
    <w:rsid w:val="00520E9A"/>
    <w:rsid w:val="00544429"/>
    <w:rsid w:val="0056504A"/>
    <w:rsid w:val="005E458F"/>
    <w:rsid w:val="0063481E"/>
    <w:rsid w:val="00652E85"/>
    <w:rsid w:val="00692567"/>
    <w:rsid w:val="00697CC4"/>
    <w:rsid w:val="006A09CB"/>
    <w:rsid w:val="006C0DAF"/>
    <w:rsid w:val="006F1E5D"/>
    <w:rsid w:val="0075317C"/>
    <w:rsid w:val="007C399C"/>
    <w:rsid w:val="007F63F6"/>
    <w:rsid w:val="00823D6F"/>
    <w:rsid w:val="00891780"/>
    <w:rsid w:val="008B0FB1"/>
    <w:rsid w:val="008D4C15"/>
    <w:rsid w:val="00925CB6"/>
    <w:rsid w:val="00936D96"/>
    <w:rsid w:val="00941706"/>
    <w:rsid w:val="009443EA"/>
    <w:rsid w:val="009460F9"/>
    <w:rsid w:val="009A662D"/>
    <w:rsid w:val="009B71A8"/>
    <w:rsid w:val="009C4E5E"/>
    <w:rsid w:val="009E5381"/>
    <w:rsid w:val="009F40FE"/>
    <w:rsid w:val="00A134D3"/>
    <w:rsid w:val="00A27ED7"/>
    <w:rsid w:val="00A315A1"/>
    <w:rsid w:val="00A36B9D"/>
    <w:rsid w:val="00A502B9"/>
    <w:rsid w:val="00B411F5"/>
    <w:rsid w:val="00B61174"/>
    <w:rsid w:val="00B635BD"/>
    <w:rsid w:val="00B64527"/>
    <w:rsid w:val="00B66197"/>
    <w:rsid w:val="00B948EC"/>
    <w:rsid w:val="00BB1E24"/>
    <w:rsid w:val="00BE2CCE"/>
    <w:rsid w:val="00C00BEA"/>
    <w:rsid w:val="00C1115F"/>
    <w:rsid w:val="00C47BEF"/>
    <w:rsid w:val="00C8275A"/>
    <w:rsid w:val="00CB1E1D"/>
    <w:rsid w:val="00CE2579"/>
    <w:rsid w:val="00D16450"/>
    <w:rsid w:val="00D6719D"/>
    <w:rsid w:val="00D75932"/>
    <w:rsid w:val="00DB7A11"/>
    <w:rsid w:val="00DE3E68"/>
    <w:rsid w:val="00DF5593"/>
    <w:rsid w:val="00F04241"/>
    <w:rsid w:val="00F9563C"/>
    <w:rsid w:val="00F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3660E20"/>
  <w15:docId w15:val="{E4EA2C4A-5132-453D-8A4F-A1DE10FF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2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5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2B9"/>
  </w:style>
  <w:style w:type="paragraph" w:styleId="Pieddepage">
    <w:name w:val="footer"/>
    <w:basedOn w:val="Normal"/>
    <w:link w:val="PieddepageCar"/>
    <w:uiPriority w:val="99"/>
    <w:unhideWhenUsed/>
    <w:rsid w:val="00A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DEE5D378F48EA8B498B6BB6849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02513-28EB-4FAB-BAA5-57C0AF9AA2CA}"/>
      </w:docPartPr>
      <w:docPartBody>
        <w:p w:rsidR="008D4C15" w:rsidRDefault="00000000" w:rsidP="001E156F">
          <w:pPr>
            <w:pStyle w:val="C3BDEE5D378F48EA8B498B6BB6849C9B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56F"/>
    <w:rsid w:val="001E156F"/>
    <w:rsid w:val="0020323F"/>
    <w:rsid w:val="002F4619"/>
    <w:rsid w:val="003112B3"/>
    <w:rsid w:val="0031154A"/>
    <w:rsid w:val="003E0630"/>
    <w:rsid w:val="00410785"/>
    <w:rsid w:val="005E00A2"/>
    <w:rsid w:val="007058DE"/>
    <w:rsid w:val="007B01C5"/>
    <w:rsid w:val="0082714B"/>
    <w:rsid w:val="00885C85"/>
    <w:rsid w:val="008C1B25"/>
    <w:rsid w:val="008D4C15"/>
    <w:rsid w:val="00BA7538"/>
    <w:rsid w:val="00BB128D"/>
    <w:rsid w:val="00C0745D"/>
    <w:rsid w:val="00C12F84"/>
    <w:rsid w:val="00D02AD0"/>
    <w:rsid w:val="00D415C7"/>
    <w:rsid w:val="00D53F09"/>
    <w:rsid w:val="00D93667"/>
    <w:rsid w:val="00F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BDEE5D378F48EA8B498B6BB6849C9B">
    <w:name w:val="C3BDEE5D378F48EA8B498B6BB6849C9B"/>
    <w:rsid w:val="001E1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Fiche de préparation de séjour – Centre le Palandrin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palandrin@outlook.fr</dc:creator>
  <cp:lastModifiedBy>Christian PELE</cp:lastModifiedBy>
  <cp:revision>18</cp:revision>
  <cp:lastPrinted>2022-11-21T16:20:00Z</cp:lastPrinted>
  <dcterms:created xsi:type="dcterms:W3CDTF">2022-08-24T08:07:00Z</dcterms:created>
  <dcterms:modified xsi:type="dcterms:W3CDTF">2024-03-25T11:18:00Z</dcterms:modified>
</cp:coreProperties>
</file>